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A1" w:rsidRDefault="008044A1" w:rsidP="008044A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8044A1" w:rsidRDefault="008044A1" w:rsidP="008044A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8044A1" w:rsidRPr="00AA69A2" w:rsidRDefault="008044A1" w:rsidP="008044A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8044A1" w:rsidRPr="00AA69A2" w:rsidRDefault="00EF1C26" w:rsidP="008044A1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EF1C26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8044A1" w:rsidRDefault="008044A1" w:rsidP="008044A1">
                  <w:r>
                    <w:t xml:space="preserve">   ОТДЕЛ</w:t>
                  </w:r>
                </w:p>
              </w:txbxContent>
            </v:textbox>
          </v:shape>
        </w:pict>
      </w:r>
      <w:r w:rsidR="008044A1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8044A1" w:rsidRDefault="008044A1" w:rsidP="008044A1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8044A1" w:rsidRDefault="008044A1" w:rsidP="008044A1">
      <w:pPr>
        <w:pStyle w:val="a3"/>
        <w:tabs>
          <w:tab w:val="left" w:pos="7560"/>
        </w:tabs>
        <w:rPr>
          <w:sz w:val="24"/>
          <w:szCs w:val="24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ДЕКАБРЬ 2021 г.</w:t>
      </w: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044A1" w:rsidRDefault="008044A1" w:rsidP="008044A1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8044A1" w:rsidRDefault="008044A1" w:rsidP="008044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8044A1" w:rsidRDefault="008044A1" w:rsidP="008044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8044A1" w:rsidRDefault="008044A1" w:rsidP="00E718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EC74E2" w:rsidRPr="00E718BF" w:rsidRDefault="00EC74E2" w:rsidP="00E718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24"/>
          <w:sz w:val="24"/>
          <w:szCs w:val="24"/>
        </w:rPr>
        <w:t>за декабрь 2021 г.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514166.50      89929      82259       6251     402.00    2415.29   188  1155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179065.83      21422      19602       9030     300.00    2006.99   100   933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21414.42       4237       3744       5514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818.38        287        277       2623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18743.20       3522       2997       6119     102.00     408.30    88   222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2368.42        533        507       4667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1870.15        702        436       3898     102.00     408.30    88   222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2420.85        580        530       4541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12083.78       1707       1524       7786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Связь:                           21095.90       1846       1675      12249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1508.48        631        531       2816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19587.42       1215       1144      16627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3057.11        437        385       7511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3057.11        437        385       7511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44883.20       9230       8259       5331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1911.89        134        113       8576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2581.74        530        485       5261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еятельность      407.98         57         51       7735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315.70        100         94       3355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524.47        114        108       4798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30395.10       4941       4563       6572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Непроизв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.в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иды бытового обслуж.     919.04        126        119       5896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48469.99      10131       9360       5173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1679.26        563        528       3177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62919.69      18749      17525       3575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9351.10       2057       1961       4680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чеб.заведения     5296.45       1459       1358       3834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чреждения         28563.07       8019       7608       3754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чреждения    17020.47       6426       5864       2903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ополн.образован.     2043.10        630        589       3469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645.50        158        145       4433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10027.77       3292       3103       3228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тдых и туризм       10558.37       1597       1526       6919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244.21         72         68       3562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редитование               22526.40       2386       2116      10534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763.70         49         47      10746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район.   15395.51       3684       3307       4619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24"/>
          <w:sz w:val="20"/>
          <w:szCs w:val="20"/>
        </w:rPr>
        <w:t>ридич.учрежд.    2006.90        463        429       4678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261.50         18         15      17433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13172.04       1938       1761       7440       0.00       0.00     0     0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E718BF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E718BF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EC74E2" w:rsidRPr="00E718BF" w:rsidRDefault="00E718BF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>
        <w:rPr>
          <w:rFonts w:ascii="Courier New CYR" w:hAnsi="Courier New CYR" w:cs="Courier New CYR"/>
          <w:spacing w:val="-24"/>
          <w:sz w:val="20"/>
          <w:szCs w:val="20"/>
        </w:rPr>
        <w:t xml:space="preserve">              </w:t>
      </w:r>
      <w:r w:rsidR="00EC74E2"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</w:t>
      </w:r>
      <w:proofErr w:type="gramStart"/>
      <w:r w:rsidR="00EC74E2" w:rsidRPr="00E718BF">
        <w:rPr>
          <w:rFonts w:ascii="Courier New CYR" w:hAnsi="Courier New CYR" w:cs="Courier New CYR"/>
          <w:spacing w:val="-24"/>
          <w:sz w:val="20"/>
          <w:szCs w:val="20"/>
        </w:rPr>
        <w:t>государственную</w:t>
      </w:r>
      <w:proofErr w:type="gramEnd"/>
      <w:r w:rsidR="00EC74E2" w:rsidRPr="00E718BF">
        <w:rPr>
          <w:rFonts w:ascii="Courier New CYR" w:hAnsi="Courier New CYR" w:cs="Courier New CYR"/>
          <w:spacing w:val="-24"/>
          <w:sz w:val="20"/>
          <w:szCs w:val="20"/>
        </w:rPr>
        <w:t xml:space="preserve"> статистическую</w:t>
      </w:r>
    </w:p>
    <w:p w:rsidR="00EC74E2" w:rsidRPr="00E718BF" w:rsidRDefault="00E718BF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>
        <w:rPr>
          <w:rFonts w:ascii="Courier New CYR" w:hAnsi="Courier New CYR" w:cs="Courier New CYR"/>
          <w:spacing w:val="-24"/>
          <w:sz w:val="20"/>
          <w:szCs w:val="20"/>
        </w:rPr>
        <w:t xml:space="preserve">              </w:t>
      </w:r>
      <w:r w:rsidR="00EC74E2" w:rsidRPr="00E718BF">
        <w:rPr>
          <w:rFonts w:ascii="Courier New CYR" w:hAnsi="Courier New CYR" w:cs="Courier New CYR"/>
          <w:spacing w:val="-24"/>
          <w:sz w:val="20"/>
          <w:szCs w:val="20"/>
        </w:rPr>
        <w:t>отчетность не предоставляют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40"/>
          <w:sz w:val="24"/>
          <w:szCs w:val="24"/>
        </w:rPr>
        <w:t>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   |   тыс.чел/часов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>сего за месяц   |  всего за месяц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|отчетный |соответ. |отчетный |соответ.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|заработ- |списочно-|списочно-|заработ- |   за    |организ. | период  |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период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плата|отчетный |  имеет  |         |прошлого |         |прошлого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платы, |состава, |ва, при- | одного  | период, |задолжен-|         |  года   |         | 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 |         |  ность  |         |         |         |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|         |         |   чел.  |         |         |         |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E718BF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        |         |         |         |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8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9"/>
          <w:sz w:val="20"/>
          <w:szCs w:val="20"/>
        </w:rPr>
        <w:t>ВСЕГО ПРОМЫШЛЕ</w:t>
      </w:r>
      <w:proofErr w:type="gramStart"/>
      <w:r w:rsidRPr="00E718BF">
        <w:rPr>
          <w:rFonts w:ascii="Courier New CYR" w:hAnsi="Courier New CYR" w:cs="Courier New CYR"/>
          <w:b/>
          <w:spacing w:val="-39"/>
          <w:sz w:val="20"/>
          <w:szCs w:val="20"/>
        </w:rPr>
        <w:t>HH</w:t>
      </w:r>
      <w:proofErr w:type="gramEnd"/>
      <w:r w:rsidRPr="00E718BF">
        <w:rPr>
          <w:rFonts w:ascii="Courier New CYR" w:hAnsi="Courier New CYR" w:cs="Courier New CYR"/>
          <w:b/>
          <w:spacing w:val="-39"/>
          <w:sz w:val="20"/>
          <w:szCs w:val="20"/>
        </w:rPr>
        <w:t>ОСТЬ           179065.83     21422     19602      9030       300       100    388435    378395      3178      3060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ЭЛЕКТРОЭНЕРГЕТИКА               65891.80      5454      5291     12437         0         0    105523    102664       871       824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ЧЕР</w:t>
      </w:r>
      <w:proofErr w:type="gramStart"/>
      <w:r w:rsidRPr="00E718BF">
        <w:rPr>
          <w:rFonts w:ascii="Courier New CYR" w:hAnsi="Courier New CYR" w:cs="Courier New CYR"/>
          <w:spacing w:val="-39"/>
          <w:sz w:val="20"/>
          <w:szCs w:val="20"/>
        </w:rPr>
        <w:t>H</w:t>
      </w:r>
      <w:proofErr w:type="gramEnd"/>
      <w:r w:rsidRPr="00E718BF">
        <w:rPr>
          <w:rFonts w:ascii="Courier New CYR" w:hAnsi="Courier New CYR" w:cs="Courier New CYR"/>
          <w:spacing w:val="-39"/>
          <w:sz w:val="20"/>
          <w:szCs w:val="20"/>
        </w:rPr>
        <w:t>АЯ МЕТАЛЛУРГИЯ              24107.54      2503      2443      9746         0         0     41580     40583       396       387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ХИМИЧЕСКАЯ ПРОМЫШЛЕННОСТЬ        4800.71       610       551      8573         0         0     11173     10359        86        80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МАШИ</w:t>
      </w:r>
      <w:proofErr w:type="gramStart"/>
      <w:r w:rsidRPr="00E718BF">
        <w:rPr>
          <w:rFonts w:ascii="Courier New CYR" w:hAnsi="Courier New CYR" w:cs="Courier New CYR"/>
          <w:spacing w:val="-39"/>
          <w:sz w:val="20"/>
          <w:szCs w:val="20"/>
        </w:rPr>
        <w:t>H</w:t>
      </w:r>
      <w:proofErr w:type="gramEnd"/>
      <w:r w:rsidRPr="00E718BF">
        <w:rPr>
          <w:rFonts w:ascii="Courier New CYR" w:hAnsi="Courier New CYR" w:cs="Courier New CYR"/>
          <w:spacing w:val="-39"/>
          <w:sz w:val="20"/>
          <w:szCs w:val="20"/>
        </w:rPr>
        <w:t>ОСТРОЕHИЕ И МЕТАЛЛООБР.    13423.88      1714      1442      9102       183        68     30565     32145       244       252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 xml:space="preserve">  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 xml:space="preserve">  ЭЛЕКТРОТЕХ</w:t>
      </w:r>
      <w:proofErr w:type="gramStart"/>
      <w:r w:rsidRPr="00E718BF">
        <w:rPr>
          <w:rFonts w:ascii="Courier New CYR" w:hAnsi="Courier New CYR" w:cs="Courier New CYR"/>
          <w:spacing w:val="-39"/>
          <w:sz w:val="20"/>
          <w:szCs w:val="20"/>
        </w:rPr>
        <w:t>H</w:t>
      </w:r>
      <w:proofErr w:type="gramEnd"/>
      <w:r w:rsidRPr="00E718BF">
        <w:rPr>
          <w:rFonts w:ascii="Courier New CYR" w:hAnsi="Courier New CYR" w:cs="Courier New CYR"/>
          <w:spacing w:val="-39"/>
          <w:sz w:val="20"/>
          <w:szCs w:val="20"/>
        </w:rPr>
        <w:t>ИЧЕСКАЯ ПРОМЫШЛЕH.  4284.77       871       708      5943        74        30     14758     15267       118       120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ДЕРЕВООБРАБАТ</w:t>
      </w:r>
      <w:proofErr w:type="gramStart"/>
      <w:r w:rsidRPr="00E718BF">
        <w:rPr>
          <w:rFonts w:ascii="Courier New CYR" w:hAnsi="Courier New CYR" w:cs="Courier New CYR"/>
          <w:spacing w:val="-39"/>
          <w:sz w:val="20"/>
          <w:szCs w:val="20"/>
        </w:rPr>
        <w:t>.П</w:t>
      </w:r>
      <w:proofErr w:type="gramEnd"/>
      <w:r w:rsidRPr="00E718BF">
        <w:rPr>
          <w:rFonts w:ascii="Courier New CYR" w:hAnsi="Courier New CYR" w:cs="Courier New CYR"/>
          <w:spacing w:val="-39"/>
          <w:sz w:val="20"/>
          <w:szCs w:val="20"/>
        </w:rPr>
        <w:t>РОМЫШ.             546.59        70        69      7348         0         0      1360      1300        11        10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ПРОМЫШЛЕННОСТЬ СТРОЙМАТЕРИАЛОВ   7978.30      1114       994      7922       117        32     19597     20579       161       166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ЛЕГКАЯ ПРОМЫШЛЕННОСТЬ           34469.02      5749      4942      6922         0         0     98557     94151       785       751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ПИЩЕВАЯ ПРОМЫШЛЕННОСТЬ          23690.94      3575      3286      6950         0         0     68307     65013       531       501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МУКОМ.-КРУПЯН</w:t>
      </w:r>
      <w:proofErr w:type="gramStart"/>
      <w:r w:rsidRPr="00E718BF">
        <w:rPr>
          <w:rFonts w:ascii="Courier New CYR" w:hAnsi="Courier New CYR" w:cs="Courier New CYR"/>
          <w:spacing w:val="-39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9"/>
          <w:sz w:val="20"/>
          <w:szCs w:val="20"/>
        </w:rPr>
        <w:t xml:space="preserve"> КОМБИК.ПРОМЫШ.   3299.73       494       455      7147         0         0      9034      8710        72        66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ПОЛИГРАФИЧЕСКАЯ ПРОМЫЩЛЕННОСТЬ    857.32       139       129      6646         0         0      2739      2891        21        22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E718BF">
        <w:rPr>
          <w:rFonts w:ascii="Courier New CYR" w:hAnsi="Courier New CYR" w:cs="Courier New CYR"/>
          <w:spacing w:val="-39"/>
          <w:sz w:val="20"/>
          <w:szCs w:val="20"/>
        </w:rPr>
        <w:t>----------------------------------------------------------------------------------------------------------------------------------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4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4"/>
          <w:sz w:val="24"/>
          <w:szCs w:val="24"/>
        </w:rPr>
        <w:t>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</w:t>
      </w:r>
      <w:r w:rsidR="005E61FE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gramStart"/>
      <w:r w:rsidR="005E61FE">
        <w:rPr>
          <w:rFonts w:ascii="Courier New CYR" w:hAnsi="Courier New CYR" w:cs="Courier New CYR"/>
          <w:spacing w:val="-6"/>
          <w:sz w:val="20"/>
          <w:szCs w:val="20"/>
        </w:rPr>
        <w:t>Среднемесячная</w:t>
      </w:r>
      <w:proofErr w:type="gramEnd"/>
      <w:r w:rsidR="005E61FE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| Соотношение </w:t>
      </w:r>
      <w:r w:rsidRPr="00E718BF">
        <w:rPr>
          <w:rFonts w:ascii="Courier New CYR" w:hAnsi="Courier New CYR" w:cs="Courier New CYR"/>
          <w:spacing w:val="-6"/>
          <w:sz w:val="20"/>
          <w:szCs w:val="20"/>
        </w:rPr>
        <w:t>среднемесячной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6251           5593          111.8          100.0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9030           7759          116.4          144.5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5514           4493          122.7           88.2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2623           2729           96.1           42.0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6119           5610          109.1           97.9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4667           4218          110.6           74.7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3898           3439          113.3           62.4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4541           3844          118.1           72.6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7786           7503          103.8          124.6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12249          10474          116.9          196.0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2816           2676          105.2           45.0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16627          14233          116.8          266.0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7511           6356          118.2          120.2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7511           6356          118.2          120.2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5331           4757          112.1           85.3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2600          138.5           57.6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8576           7626          112.5          137.2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5261           4706          111.8           84.2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7735           5379          143.8          123.7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3355           2571          130.5           53.7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4798           4270          112.4           76.8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7645           6626          115.4          122.3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6572           6424          102.3          105.1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5896           5664          104.1           94.3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5173           4834          107.0           82.8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3177           3594           88.4           50.8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3575           3241          110.3           57.2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4680           4319          108.4           74.9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3834           3485          110.0           61.3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3754           3338          112.5           60.1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2903           2652          109.5           46.4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3469           3166          109.6           55.5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4433           4115          107.7           70.9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3228           2950          109.4           51.6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6919           5450          127.0          110.7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3562           3070          116.0           57.0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10534          10168          103.6          168.5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10746          11144           96.4          171.9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4619           4254          108.6           73.9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4678           4865           96.2           74.8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17433          14538          119.9          278.9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7440           6999          106.3          119.0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E718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4896           4561          107.3           78.3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</w:t>
      </w:r>
      <w:r w:rsidR="00E718BF">
        <w:rPr>
          <w:rFonts w:ascii="Courier New CYR" w:hAnsi="Courier New CYR" w:cs="Courier New CYR"/>
          <w:spacing w:val="-6"/>
          <w:sz w:val="20"/>
          <w:szCs w:val="20"/>
        </w:rPr>
        <w:t>-------------------------------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8044A1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8044A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8044A1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8044A1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декабрь 2021 г.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205503.21       33711       30728        6688      109.00      155.11          38          50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65793.27        8583        7712        8421      109.00      155.11          38          50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2375.54         567         516        4246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8635.33        1413        1161        7287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622.54         142         135        4593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951.30         409         234        3797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1120.00         269         243        4558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5941.49         593         549       10644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11493.58         731         690       15934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561.07         190         183        3066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10932.51         541         507       20578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2170.93         267         241        8456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2170.93         267         241        8456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25659.10        5249        4718        5320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1585.44          82          76        9626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1768.31         339         316        5566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153.61          12          12       12801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157.98          48          45        3504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437.08          90          86        5021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9144.26        1505        1362        6653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673.23          90          83        6101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17800.77        3794        3457        5138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888.26         284         270        3290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24047.10        6392        6021        3956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7663.67        1628        1560        4808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2968.78         740         696        4171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6894.28        1777        1681        4100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5388.21        1960        1809        2979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778.76         219         211        3691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353.40          68          64        5522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3954.47        1099        1047        3770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8160.23         884         860        9489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108.30          34          33        3282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16107.85        1434        1301       12233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643.26          44          42       11185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2799.23         603         530        5198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8044A1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677.38         145         132        5132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261.50          18          15       17433        0.00        0.00           0           0 </w:t>
      </w:r>
    </w:p>
    <w:p w:rsidR="00EC74E2" w:rsidRPr="008044A1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044A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30814.45        3537        3295        9352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24757.38        2008        1957       12614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12.08           3           2        6040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27.62           6           6        4603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27.62           6           6        4603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34.72           3           3       11573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34.72           3           3       11573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837.51         170         144        5816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14.01           2           2        7005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2189.23         418         397        5192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891.00         266         220        4050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1284.43         474         401        3203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199.92          86          75        2666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 503.85         140         133        3788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494.64         215         166        2980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86.02          33          27        3186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194.78          71          61        3193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57.24          25          23        2489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347.21          47          41        8400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0.02           0           0           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158.59          42          36        4174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 8.63           2           2        4315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ендеры 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82127.17       15314       13900        5908      176.46     1614.17         118         801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30179.45        4080        3588        8249       74.46     1205.87          30         579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314.51          89          83        3789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116.95          33          33        3240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5379.40        1329        1151        4631      102.00      408.30          88         222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1196.88         268         252        4750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815.50         283         194        4049      102.00      408.30          88         222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1300.85         311         287        4527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2066.17         467         418        4900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3401.35         339         294       11569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200.04          90          69        2899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3201.31         249         225       14228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410.20          63          61        6326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410.20          63          61        6326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6796.37        1552        1365        4901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172.82          28          17        4933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553.90         117         110        4921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45.79           4           4       10323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19.05           7           7        2721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5419.18         805         771        7015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245.81          36          36        5425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11568.88        2229        2110        5479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630.77         220         203        3107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9625.31        2807        2631        3650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1137.63         284         269        4191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945.35         278         260        3592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4228.77        1083        1022        4138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2774.17         994         923        3006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345.93         111         106        3263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193.46          57          51        3793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1401.83         474         449        3109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793.30         204         181        4383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92.80          26          25        3712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1747.30         248         208        8362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23.05           0           0           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2856.74         550         502        5677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332.41          74          71        4682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36FEC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36FE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75788.32       13539       12416        6104        0.00      595.64           0         282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36633.60        4270        4050        8939        0.00      595.64           0         282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4657.27        1011         919        4991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104.37          50          50        1924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2222.44         355         305        6960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549.00         123         120        4575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103.35          10           8        3155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1570.09         222         177        8750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1911.08         204         183       10427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194.83          90          73        2629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1716.25         114         110       15602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475.98         107          83        5641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475.98         107          83        5641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4070.07         832         744        5443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31.54           5           4        7885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178.14          57          44        3867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24.72           2           2       10110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38.75          11          10        3875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30.50           7           7        4357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5050.38         897         796        6293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5021.60        1163        1060        4737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54.53          22          21        2597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9188.64        2981        2699        3400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549.80         145         132        4165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419.10         107          92        4428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5162.35        1520        1398        3693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2767.62        1113         993        2787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289.77          96          84        3450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1328.26         460         424        3133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498.15         147         147        3389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1591.11         230         203        7757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19.47           1           1        7140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2388.74         659         602        3959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268.98          68          62        4338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34030.41        5924        5427        6271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11765.55        1263        1155       10182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3987.51         672         619        6128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61.42          28          26        2313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426.14         106          86        4570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426.14         106          86        4570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663.74          92          78        8503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106.20          50          37        2856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557.54          42          41       13599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2113.12         408         368        5711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25.55           4           3        8517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17.90           2           2        8950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51.95          19          17        3056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2956.33         457         429        6854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3612.07         649         592        6101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4434.69        1331        1261        3517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291.70          99          95        3071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2496.10         665         645        3870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1467.81         525         480        3058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179.08          42          41        4368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628.29         223         194        3239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371.85         115         102        3646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43.11          12          10        4111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805.59         126         108        7403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22.82           1           1        7100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1858.13         374         336        5492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184.65          42          40        4616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декабрь 2021 г.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36016.84        7814        7232        4980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4931.65         488         449       10984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5281.78        1020         917        5432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281.82          59          56        3740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1328.98         197         181        7120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1328.98         197         181        7120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806.47         136         113        7061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205.10          97          77        2552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601.37          39          36       16705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3079.45         621         547        5353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25.49           4           3        8497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38.21           8           7        5459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38.45           4           4        8488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35.00          10           9        3800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2599.69         400         374        6951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4193.62         720         671        6250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105.70          37          34        3059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8106.14        2578        2463        3290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274.61          77          73        3762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5180.82        1476        1439        3600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2297.85         906         838        2742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254.22          86          83        3063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 98.64          33          30        3198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1390.80         526         509        2732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475.44         154         147        3234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750.27         114          99        7545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25.16           1           1        6750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2288.14         683         597        3819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234.58          54          51        4600        0.00        0.00           0           0 </w:t>
      </w:r>
    </w:p>
    <w:p w:rsidR="00EC74E2" w:rsidRPr="00E718BF" w:rsidRDefault="00EC74E2" w:rsidP="00E718B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декабрь 2021 г.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23112.28        4912        4595        5030      116.54       50.37          32          22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3338.27         457         425        7572      116.54       50.37          32          22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4103.58         575         532        7675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116.37          56          54        2155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205.73          56          52        3903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205.73          56          52        3903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2158.99         252         234        8936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131.49          63          49        2663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2027.50         189         185       10598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1445.25         225         218        6630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28.51           5           4        7128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22.24           5           4        5560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114.11          32          26        4389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22.65           7           7        3236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1648.08         260         240        6867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2577.55         680         653        3947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3910.49        1395        1324        2954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2402.83         807         782        3073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1444.56         565         521        2773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63.10          23          21        3005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699.53         258         250        2798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108.78          41          40        2720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668.74         108          89        7480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13.92           1           1        7420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1743.52         451         399        4364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185.97          48          43        4325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E718BF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декабрь 2021 г.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13601.78        3240        2905        4682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1666.66         273         266        6256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682.15         300         156        4373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137.45          61          58        2370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517.56          60          55        9333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517.56          60          55        9333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625.97          89          80        7825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109.75          51          43        2552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516.22          38          37       13952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882.33         173         155        5692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28.53           4           4        7133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20.94           4           4        5235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13.40           1           1       13400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25.32           8           8        3165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21.89           7           6        3622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1387.95         199         194        6479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2804.50         630         597        4698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2322.89         791         725        3202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196.99          72          67        2920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1694.07         551         508        3335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385.61         148         134        2878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46.22          20          16        2889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429.81         181         169        2543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93.38          27          26        3592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508.33          79          67        7537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16.00           1           1        6880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1302.42         322         305        4163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718BF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718BF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114.30          30          28        4082        0.00        0.00           0           0 </w:t>
      </w:r>
    </w:p>
    <w:p w:rsidR="00EC74E2" w:rsidRPr="00E718BF" w:rsidRDefault="00EC74E2" w:rsidP="00A47E2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718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E2" w:rsidRPr="006370E2" w:rsidRDefault="00EC74E2" w:rsidP="006370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370E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EC74E2" w:rsidRPr="006370E2" w:rsidRDefault="00EC74E2" w:rsidP="006370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370E2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декабрь 2021 г.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156621.77      40465      37589       4167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3136.69        995        947       3294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669.15        306        263       2544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еятельность      267.72         44         38       7045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315.70        100         94       3355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524.47        114        108       4798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811.59        211        203       3921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45053.28       9592       8856       5086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1679.26        563        528       3177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62017.86      18610      17393       3562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8987.22       2002       1909       4692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чеб.заведения     5111.90       1443       1342       3786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чреждения         28563.07       8019       7608       3754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чреждения    17020.47       6426       5864       2903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ополн.образован.     2043.10        630        589       3469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292.10         90         81       3573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9577.18       3166       2981       3211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тдых и туризм        4002.01       1147       1094       3658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244.21         72         68       3562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район.   13698.92       3242       2912       4666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6370E2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6370E2">
        <w:rPr>
          <w:rFonts w:ascii="Courier New CYR" w:hAnsi="Courier New CYR" w:cs="Courier New CYR"/>
          <w:spacing w:val="-24"/>
          <w:sz w:val="20"/>
          <w:szCs w:val="20"/>
        </w:rPr>
        <w:t>ридич.учрежд.    2006.90        463        429       4678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12616.83       1840       1675       7492       0.00       0.00     0     0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6370E2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6370E2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EC74E2" w:rsidRPr="006370E2" w:rsidRDefault="006370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>
        <w:rPr>
          <w:rFonts w:ascii="Courier New CYR" w:hAnsi="Courier New CYR" w:cs="Courier New CYR"/>
          <w:spacing w:val="-24"/>
          <w:sz w:val="20"/>
          <w:szCs w:val="20"/>
        </w:rPr>
        <w:t xml:space="preserve">              </w:t>
      </w:r>
      <w:r w:rsidR="00EC74E2"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</w:t>
      </w:r>
      <w:proofErr w:type="gramStart"/>
      <w:r w:rsidR="00EC74E2" w:rsidRPr="006370E2">
        <w:rPr>
          <w:rFonts w:ascii="Courier New CYR" w:hAnsi="Courier New CYR" w:cs="Courier New CYR"/>
          <w:spacing w:val="-24"/>
          <w:sz w:val="20"/>
          <w:szCs w:val="20"/>
        </w:rPr>
        <w:t>государственную</w:t>
      </w:r>
      <w:proofErr w:type="gramEnd"/>
      <w:r w:rsidR="00EC74E2" w:rsidRPr="006370E2">
        <w:rPr>
          <w:rFonts w:ascii="Courier New CYR" w:hAnsi="Courier New CYR" w:cs="Courier New CYR"/>
          <w:spacing w:val="-24"/>
          <w:sz w:val="20"/>
          <w:szCs w:val="20"/>
        </w:rPr>
        <w:t xml:space="preserve"> статистическую</w:t>
      </w:r>
    </w:p>
    <w:p w:rsidR="00EC74E2" w:rsidRPr="006370E2" w:rsidRDefault="006370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>
        <w:rPr>
          <w:rFonts w:ascii="Courier New CYR" w:hAnsi="Courier New CYR" w:cs="Courier New CYR"/>
          <w:spacing w:val="-24"/>
          <w:sz w:val="20"/>
          <w:szCs w:val="20"/>
        </w:rPr>
        <w:t xml:space="preserve">              </w:t>
      </w:r>
      <w:r w:rsidR="00EC74E2" w:rsidRPr="006370E2">
        <w:rPr>
          <w:rFonts w:ascii="Courier New CYR" w:hAnsi="Courier New CYR" w:cs="Courier New CYR"/>
          <w:spacing w:val="-24"/>
          <w:sz w:val="20"/>
          <w:szCs w:val="20"/>
        </w:rPr>
        <w:t>отчетность не предоставляют</w:t>
      </w:r>
    </w:p>
    <w:p w:rsidR="00EC74E2" w:rsidRPr="006370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EC74E2" w:rsidRDefault="00EC74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370E2" w:rsidRDefault="006370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370E2" w:rsidRDefault="006370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370E2" w:rsidRDefault="006370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370E2" w:rsidRDefault="006370E2" w:rsidP="00EC74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6370E2" w:rsidSect="00E718BF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C74E2"/>
    <w:rsid w:val="000F531D"/>
    <w:rsid w:val="0016555E"/>
    <w:rsid w:val="001D192D"/>
    <w:rsid w:val="00243056"/>
    <w:rsid w:val="00514805"/>
    <w:rsid w:val="00580252"/>
    <w:rsid w:val="005E61FE"/>
    <w:rsid w:val="006370E2"/>
    <w:rsid w:val="008044A1"/>
    <w:rsid w:val="008B1A85"/>
    <w:rsid w:val="009218AE"/>
    <w:rsid w:val="00A24706"/>
    <w:rsid w:val="00A47E2D"/>
    <w:rsid w:val="00C4325B"/>
    <w:rsid w:val="00C903E2"/>
    <w:rsid w:val="00D319A3"/>
    <w:rsid w:val="00DF0CA7"/>
    <w:rsid w:val="00E36FEC"/>
    <w:rsid w:val="00E718BF"/>
    <w:rsid w:val="00EC3ABB"/>
    <w:rsid w:val="00EC74E2"/>
    <w:rsid w:val="00EF1C26"/>
    <w:rsid w:val="00FB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044A1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804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044A1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9898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10</cp:revision>
  <dcterms:created xsi:type="dcterms:W3CDTF">2022-01-28T12:22:00Z</dcterms:created>
  <dcterms:modified xsi:type="dcterms:W3CDTF">2022-02-01T11:01:00Z</dcterms:modified>
</cp:coreProperties>
</file>