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5A" w:rsidRDefault="008E3D5A" w:rsidP="006A1E1E">
      <w:pPr>
        <w:pStyle w:val="a3"/>
        <w:spacing w:before="2"/>
        <w:ind w:left="0"/>
      </w:pPr>
    </w:p>
    <w:p w:rsidR="008E3D5A" w:rsidRDefault="00A00B56" w:rsidP="006A1E1E">
      <w:pPr>
        <w:spacing w:before="89"/>
        <w:ind w:left="1396" w:right="1406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8E3D5A" w:rsidRDefault="00A00B56" w:rsidP="006A1E1E">
      <w:pPr>
        <w:spacing w:before="2"/>
        <w:ind w:left="1397" w:right="140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8E3D5A" w:rsidRDefault="006A1E1E" w:rsidP="006A1E1E">
      <w:pPr>
        <w:pStyle w:val="a3"/>
        <w:spacing w:before="9"/>
        <w:ind w:left="0"/>
        <w:rPr>
          <w:b/>
          <w:sz w:val="20"/>
        </w:rPr>
      </w:pPr>
      <w:r>
        <w:pict>
          <v:shape id="_x0000_s103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E3D5A" w:rsidRDefault="00A00B56" w:rsidP="006A1E1E">
      <w:pPr>
        <w:ind w:left="1398" w:right="1406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81-03-04-2022</w:t>
      </w:r>
    </w:p>
    <w:p w:rsidR="008E3D5A" w:rsidRDefault="008E3D5A" w:rsidP="006A1E1E">
      <w:pPr>
        <w:pStyle w:val="a3"/>
        <w:spacing w:before="10"/>
        <w:ind w:left="0"/>
        <w:rPr>
          <w:sz w:val="21"/>
        </w:rPr>
      </w:pPr>
    </w:p>
    <w:p w:rsidR="008E3D5A" w:rsidRDefault="006A1E1E" w:rsidP="006A1E1E">
      <w:pPr>
        <w:spacing w:before="89" w:after="4"/>
        <w:ind w:left="4338" w:right="669" w:hanging="3673"/>
        <w:rPr>
          <w:b/>
          <w:sz w:val="28"/>
        </w:rPr>
      </w:pPr>
      <w:r>
        <w:pict>
          <v:shape id="_x0000_s103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00B56">
        <w:rPr>
          <w:b/>
          <w:sz w:val="28"/>
        </w:rPr>
        <w:t>Сборник 4. Дробильно-размольное, обогатительное и агломерационное</w:t>
      </w:r>
      <w:r w:rsidR="00A00B56">
        <w:rPr>
          <w:b/>
          <w:spacing w:val="-67"/>
          <w:sz w:val="28"/>
        </w:rPr>
        <w:t xml:space="preserve"> </w:t>
      </w:r>
      <w:r w:rsidR="00A00B56">
        <w:rPr>
          <w:b/>
          <w:sz w:val="28"/>
        </w:rPr>
        <w:t>оборудование</w:t>
      </w:r>
    </w:p>
    <w:p w:rsidR="008E3D5A" w:rsidRDefault="006A1E1E" w:rsidP="006A1E1E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E3D5A" w:rsidRDefault="008E3D5A" w:rsidP="006A1E1E">
      <w:pPr>
        <w:pStyle w:val="a3"/>
        <w:ind w:left="0"/>
        <w:rPr>
          <w:b/>
          <w:sz w:val="23"/>
        </w:rPr>
      </w:pPr>
    </w:p>
    <w:p w:rsidR="008E3D5A" w:rsidRDefault="00A00B56" w:rsidP="006A1E1E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8E3D5A" w:rsidRDefault="00A00B56" w:rsidP="006A1E1E">
      <w:pPr>
        <w:pStyle w:val="3"/>
        <w:numPr>
          <w:ilvl w:val="1"/>
          <w:numId w:val="14"/>
        </w:numPr>
        <w:tabs>
          <w:tab w:val="left" w:pos="827"/>
        </w:tabs>
        <w:spacing w:before="77"/>
        <w:ind w:right="146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«Дробильно-размольное,</w:t>
      </w:r>
      <w:r>
        <w:rPr>
          <w:spacing w:val="1"/>
        </w:rPr>
        <w:t xml:space="preserve"> </w:t>
      </w:r>
      <w:r>
        <w:t>обогатительное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агломерационное</w:t>
      </w:r>
      <w:r>
        <w:rPr>
          <w:spacing w:val="1"/>
        </w:rPr>
        <w:t xml:space="preserve"> </w:t>
      </w:r>
      <w:r>
        <w:t>оборудование»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дробильно-размольного,</w:t>
      </w:r>
      <w:r>
        <w:rPr>
          <w:spacing w:val="1"/>
        </w:rPr>
        <w:t xml:space="preserve"> </w:t>
      </w:r>
      <w:r>
        <w:t>обогатительного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агломерационного</w:t>
      </w:r>
      <w:r>
        <w:rPr>
          <w:spacing w:val="1"/>
        </w:rPr>
        <w:t xml:space="preserve"> </w:t>
      </w:r>
      <w:r>
        <w:t>оборудования.</w:t>
      </w:r>
    </w:p>
    <w:p w:rsidR="008E3D5A" w:rsidRDefault="00A00B56" w:rsidP="006A1E1E">
      <w:pPr>
        <w:pStyle w:val="a4"/>
        <w:numPr>
          <w:ilvl w:val="2"/>
          <w:numId w:val="14"/>
        </w:numPr>
        <w:tabs>
          <w:tab w:val="left" w:pos="913"/>
        </w:tabs>
        <w:spacing w:line="240" w:lineRule="auto"/>
        <w:ind w:right="15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 положений 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инструкций 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8E3D5A" w:rsidRDefault="00A00B56" w:rsidP="006A1E1E">
      <w:pPr>
        <w:pStyle w:val="3"/>
        <w:spacing w:before="0"/>
        <w:ind w:left="133" w:right="144" w:firstLine="283"/>
        <w:jc w:val="both"/>
      </w:pPr>
      <w:r>
        <w:t>горизонтальное перемещение оборудования от приобъектного склада до места установки на расстояние до 1000 м;</w:t>
      </w:r>
      <w:r>
        <w:rPr>
          <w:spacing w:val="-47"/>
        </w:rPr>
        <w:t xml:space="preserve"> </w:t>
      </w:r>
      <w:r>
        <w:t>вертикальное: по разделам 1, 2, 4 отдела 1 и разделам с 1 по 4, с 10 по 12 отдела 2 – до ± 1 м; по разделу 3 отдела 1,</w:t>
      </w:r>
      <w:r>
        <w:rPr>
          <w:spacing w:val="1"/>
        </w:rPr>
        <w:t xml:space="preserve"> </w:t>
      </w:r>
      <w:r>
        <w:t>разделам с 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отделу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проектных</w:t>
      </w:r>
      <w:r>
        <w:rPr>
          <w:spacing w:val="-1"/>
        </w:rPr>
        <w:t xml:space="preserve"> </w:t>
      </w:r>
      <w:r>
        <w:t>отметок;</w:t>
      </w:r>
    </w:p>
    <w:p w:rsidR="008E3D5A" w:rsidRDefault="00A00B56" w:rsidP="006A1E1E">
      <w:pPr>
        <w:spacing w:before="1"/>
        <w:ind w:left="133" w:right="142" w:firstLine="283"/>
        <w:jc w:val="both"/>
        <w:rPr>
          <w:sz w:val="20"/>
        </w:rPr>
      </w:pPr>
      <w:r>
        <w:rPr>
          <w:sz w:val="20"/>
        </w:rPr>
        <w:t>установку броневых плит, а также сборку (сварку) барабанов мельниц, поставляемых из двух половин, по нормам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04-01­027­06,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04­01­029­02,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04­01­029­03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7"/>
          <w:sz w:val="20"/>
        </w:rPr>
        <w:t xml:space="preserve"> </w:t>
      </w:r>
      <w:r>
        <w:rPr>
          <w:sz w:val="20"/>
        </w:rPr>
        <w:t>04­01­30;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8"/>
          <w:sz w:val="20"/>
        </w:rPr>
        <w:t xml:space="preserve"> </w:t>
      </w:r>
      <w:r>
        <w:rPr>
          <w:sz w:val="20"/>
        </w:rPr>
        <w:t>перемешивающих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8"/>
          <w:sz w:val="20"/>
        </w:rPr>
        <w:t xml:space="preserve"> </w:t>
      </w:r>
      <w:r>
        <w:rPr>
          <w:sz w:val="20"/>
        </w:rPr>
        <w:t>сгустителей;</w:t>
      </w:r>
    </w:p>
    <w:p w:rsidR="008E3D5A" w:rsidRDefault="00A00B56" w:rsidP="006A1E1E">
      <w:pPr>
        <w:pStyle w:val="3"/>
        <w:spacing w:before="0"/>
        <w:ind w:left="416"/>
        <w:jc w:val="both"/>
      </w:pPr>
      <w:r>
        <w:t>монтаж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маслосмазки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04­01­025,</w:t>
      </w:r>
      <w:r>
        <w:rPr>
          <w:spacing w:val="-4"/>
        </w:rPr>
        <w:t xml:space="preserve"> </w:t>
      </w:r>
      <w:r>
        <w:t>04­03­001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04­03­011;</w:t>
      </w:r>
    </w:p>
    <w:p w:rsidR="008E3D5A" w:rsidRDefault="00A00B56" w:rsidP="006A1E1E">
      <w:pPr>
        <w:spacing w:before="1"/>
        <w:ind w:left="133" w:right="144" w:firstLine="28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10"/>
          <w:sz w:val="20"/>
        </w:rPr>
        <w:t xml:space="preserve"> </w:t>
      </w:r>
      <w:r>
        <w:rPr>
          <w:sz w:val="20"/>
        </w:rPr>
        <w:t>ходу,</w:t>
      </w:r>
      <w:r>
        <w:rPr>
          <w:spacing w:val="-10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1"/>
          <w:sz w:val="20"/>
        </w:rPr>
        <w:t xml:space="preserve"> </w:t>
      </w:r>
      <w:r>
        <w:rPr>
          <w:sz w:val="20"/>
        </w:rPr>
        <w:t>норм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11"/>
          <w:sz w:val="20"/>
        </w:rPr>
        <w:t xml:space="preserve"> </w:t>
      </w:r>
      <w:r>
        <w:rPr>
          <w:sz w:val="20"/>
        </w:rPr>
        <w:t>04-01-025,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 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нагрузкой.</w:t>
      </w:r>
    </w:p>
    <w:p w:rsidR="008E3D5A" w:rsidRDefault="00A00B56" w:rsidP="006A1E1E">
      <w:pPr>
        <w:pStyle w:val="3"/>
        <w:numPr>
          <w:ilvl w:val="2"/>
          <w:numId w:val="14"/>
        </w:numPr>
        <w:tabs>
          <w:tab w:val="left" w:pos="910"/>
        </w:tabs>
        <w:spacing w:before="1"/>
        <w:ind w:right="150" w:firstLine="283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сметных</w:t>
      </w:r>
      <w:r>
        <w:rPr>
          <w:spacing w:val="-9"/>
        </w:rPr>
        <w:t xml:space="preserve"> </w:t>
      </w:r>
      <w:r>
        <w:rPr>
          <w:spacing w:val="-1"/>
        </w:rPr>
        <w:t>нормах</w:t>
      </w:r>
      <w:r>
        <w:rPr>
          <w:spacing w:val="-10"/>
        </w:rPr>
        <w:t xml:space="preserve"> </w:t>
      </w:r>
      <w:r>
        <w:rPr>
          <w:spacing w:val="-1"/>
        </w:rPr>
        <w:t>раздела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отдела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учтены</w:t>
      </w:r>
      <w:r>
        <w:rPr>
          <w:spacing w:val="-9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загрузку</w:t>
      </w:r>
      <w:r>
        <w:rPr>
          <w:spacing w:val="-13"/>
        </w:rPr>
        <w:t xml:space="preserve"> </w:t>
      </w:r>
      <w:r>
        <w:t>мельниц</w:t>
      </w:r>
      <w:r>
        <w:rPr>
          <w:spacing w:val="-9"/>
        </w:rPr>
        <w:t xml:space="preserve"> </w:t>
      </w:r>
      <w:r>
        <w:t>мелющими</w:t>
      </w:r>
      <w:r>
        <w:rPr>
          <w:spacing w:val="-10"/>
        </w:rPr>
        <w:t xml:space="preserve"> </w:t>
      </w:r>
      <w:r>
        <w:t>телами,</w:t>
      </w:r>
      <w:r>
        <w:rPr>
          <w:spacing w:val="-8"/>
        </w:rPr>
        <w:t xml:space="preserve"> </w:t>
      </w:r>
      <w:r>
        <w:t>относящиеся</w:t>
      </w:r>
      <w:r>
        <w:rPr>
          <w:spacing w:val="-4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вводу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8E3D5A" w:rsidRDefault="00A00B56" w:rsidP="006A1E1E">
      <w:pPr>
        <w:pStyle w:val="a4"/>
        <w:numPr>
          <w:ilvl w:val="2"/>
          <w:numId w:val="14"/>
        </w:numPr>
        <w:tabs>
          <w:tab w:val="left" w:pos="917"/>
        </w:tabs>
        <w:spacing w:line="240" w:lineRule="auto"/>
        <w:ind w:left="91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 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8E3D5A" w:rsidRDefault="008E3D5A" w:rsidP="006A1E1E">
      <w:pPr>
        <w:jc w:val="both"/>
        <w:rPr>
          <w:sz w:val="20"/>
        </w:rPr>
        <w:sectPr w:rsidR="008E3D5A">
          <w:headerReference w:type="default" r:id="rId7"/>
          <w:footerReference w:type="default" r:id="rId8"/>
          <w:type w:val="continuous"/>
          <w:pgSz w:w="11910" w:h="16840"/>
          <w:pgMar w:top="780" w:right="480" w:bottom="660" w:left="1000" w:header="571" w:footer="464" w:gutter="0"/>
          <w:pgNumType w:start="127"/>
          <w:cols w:space="720"/>
        </w:sectPr>
      </w:pPr>
    </w:p>
    <w:p w:rsidR="008E3D5A" w:rsidRDefault="006A1E1E" w:rsidP="006A1E1E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8E3D5A" w:rsidRDefault="00A00B56" w:rsidP="006A1E1E">
      <w:pPr>
        <w:spacing w:before="2"/>
        <w:ind w:left="3270" w:right="71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8E3D5A" w:rsidRDefault="00A00B56" w:rsidP="006A1E1E">
      <w:pPr>
        <w:pStyle w:val="1"/>
        <w:spacing w:before="138"/>
        <w:ind w:left="2019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ДРОБИЛЬНО-РАЗМОЛЬНОЕ</w:t>
      </w:r>
    </w:p>
    <w:p w:rsidR="008E3D5A" w:rsidRDefault="00A00B56" w:rsidP="006A1E1E">
      <w:pPr>
        <w:spacing w:before="163"/>
        <w:ind w:left="1481" w:right="140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ДРОБИЛКИ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04-01-001</w:t>
      </w:r>
      <w:r>
        <w:tab/>
        <w:t>Дробилки</w:t>
      </w:r>
      <w:r>
        <w:rPr>
          <w:spacing w:val="-5"/>
        </w:rPr>
        <w:t xml:space="preserve"> </w:t>
      </w:r>
      <w:r>
        <w:t>валковые</w:t>
      </w:r>
      <w:r>
        <w:rPr>
          <w:spacing w:val="-5"/>
        </w:rPr>
        <w:t xml:space="preserve"> </w:t>
      </w:r>
      <w:r>
        <w:t>гладкие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Дробилка</w:t>
      </w:r>
      <w:r>
        <w:rPr>
          <w:spacing w:val="-5"/>
        </w:rPr>
        <w:t xml:space="preserve"> </w:t>
      </w:r>
      <w:r>
        <w:t>гладкая:</w:t>
      </w:r>
    </w:p>
    <w:p w:rsidR="008E3D5A" w:rsidRDefault="00A00B56" w:rsidP="006A1E1E">
      <w:pPr>
        <w:pStyle w:val="a4"/>
        <w:numPr>
          <w:ilvl w:val="3"/>
          <w:numId w:val="13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двухвалковая,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3"/>
        </w:numPr>
        <w:tabs>
          <w:tab w:val="left" w:pos="1671"/>
          <w:tab w:val="left" w:pos="1672"/>
        </w:tabs>
        <w:spacing w:before="2" w:after="6" w:line="240" w:lineRule="auto"/>
        <w:rPr>
          <w:sz w:val="18"/>
        </w:rPr>
      </w:pPr>
      <w:r>
        <w:rPr>
          <w:sz w:val="18"/>
        </w:rPr>
        <w:t>четырехвалковая,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04-01-002</w:t>
      </w:r>
      <w:r>
        <w:tab/>
        <w:t>Дробилки</w:t>
      </w:r>
      <w:r>
        <w:rPr>
          <w:spacing w:val="-5"/>
        </w:rPr>
        <w:t xml:space="preserve"> </w:t>
      </w:r>
      <w:r>
        <w:t>валковые</w:t>
      </w:r>
      <w:r>
        <w:rPr>
          <w:spacing w:val="-3"/>
        </w:rPr>
        <w:t xml:space="preserve"> </w:t>
      </w:r>
      <w:r>
        <w:t>зубчатые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Дробилка</w:t>
      </w:r>
      <w:r>
        <w:rPr>
          <w:spacing w:val="-4"/>
        </w:rPr>
        <w:t xml:space="preserve"> </w:t>
      </w:r>
      <w:r>
        <w:t>зубчатая: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before="45" w:line="240" w:lineRule="auto"/>
        <w:rPr>
          <w:sz w:val="18"/>
        </w:rPr>
      </w:pPr>
      <w:r>
        <w:rPr>
          <w:sz w:val="18"/>
        </w:rPr>
        <w:t>одновалковая,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одновалковая,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двухвалковая,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900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двухвалковая,</w:t>
      </w:r>
      <w:r>
        <w:rPr>
          <w:spacing w:val="-4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before="1" w:line="240" w:lineRule="auto"/>
        <w:rPr>
          <w:sz w:val="18"/>
        </w:rPr>
      </w:pPr>
      <w:r>
        <w:rPr>
          <w:sz w:val="18"/>
        </w:rPr>
        <w:t>двухвалковая,</w:t>
      </w:r>
      <w:r>
        <w:rPr>
          <w:spacing w:val="-4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2"/>
        </w:numPr>
        <w:tabs>
          <w:tab w:val="left" w:pos="1671"/>
          <w:tab w:val="left" w:pos="1672"/>
        </w:tabs>
        <w:spacing w:after="7" w:line="240" w:lineRule="auto"/>
        <w:rPr>
          <w:sz w:val="18"/>
        </w:rPr>
      </w:pPr>
      <w:r>
        <w:rPr>
          <w:sz w:val="18"/>
        </w:rPr>
        <w:t>трехвалковая,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250;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7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7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136,05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175,11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36,22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91,22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84,73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105,91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8E3D5A" w:rsidRDefault="008E3D5A" w:rsidP="006A1E1E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>
        <w:trPr>
          <w:trHeight w:val="219"/>
        </w:trPr>
        <w:tc>
          <w:tcPr>
            <w:tcW w:w="1471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8E3D5A">
        <w:trPr>
          <w:trHeight w:val="228"/>
        </w:trPr>
        <w:tc>
          <w:tcPr>
            <w:tcW w:w="1471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289,65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</w:tr>
      <w:tr w:rsidR="008E3D5A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01D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136,7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D0E" w:rsidRDefault="00401D0E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</w:tbl>
    <w:p w:rsidR="008E3D5A" w:rsidRDefault="008E3D5A" w:rsidP="006A1E1E">
      <w:pPr>
        <w:pStyle w:val="a3"/>
        <w:spacing w:before="3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04-01-003</w:t>
      </w:r>
      <w:r>
        <w:tab/>
        <w:t>Дробилки</w:t>
      </w:r>
      <w:r>
        <w:rPr>
          <w:spacing w:val="-6"/>
        </w:rPr>
        <w:t xml:space="preserve"> </w:t>
      </w:r>
      <w:r>
        <w:t>конусные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1658" w:firstLine="1473"/>
      </w:pPr>
      <w:r>
        <w:t>Дробилка конусная для крупного дробления, ширина загрузочного/разгрузочного отверстия:</w:t>
      </w:r>
      <w:r>
        <w:rPr>
          <w:spacing w:val="-43"/>
        </w:rPr>
        <w:t xml:space="preserve"> </w:t>
      </w:r>
      <w:r>
        <w:t>04-01-003-01</w:t>
      </w:r>
      <w:r>
        <w:tab/>
        <w:t>500/75 мм</w:t>
      </w:r>
    </w:p>
    <w:p w:rsidR="008E3D5A" w:rsidRDefault="00A00B56" w:rsidP="006A1E1E">
      <w:pPr>
        <w:pStyle w:val="a3"/>
        <w:tabs>
          <w:tab w:val="left" w:pos="1671"/>
        </w:tabs>
      </w:pPr>
      <w:r>
        <w:t>04-01-003-02</w:t>
      </w:r>
      <w:r>
        <w:tab/>
        <w:t>900/140 мм</w:t>
      </w:r>
    </w:p>
    <w:p w:rsidR="008E3D5A" w:rsidRDefault="00A00B56" w:rsidP="006A1E1E">
      <w:pPr>
        <w:pStyle w:val="a3"/>
        <w:tabs>
          <w:tab w:val="left" w:pos="1671"/>
        </w:tabs>
      </w:pPr>
      <w:r>
        <w:t>04-01-003-03</w:t>
      </w:r>
      <w:r>
        <w:tab/>
        <w:t>1200/150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04-01-003-04</w:t>
      </w:r>
      <w:r>
        <w:tab/>
        <w:t>1500/180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04-01-003-05</w:t>
      </w:r>
      <w:r>
        <w:tab/>
        <w:t>1500/300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ind w:right="2443" w:firstLine="1473"/>
      </w:pPr>
      <w:r>
        <w:t>Дробилка</w:t>
      </w:r>
      <w:r>
        <w:rPr>
          <w:spacing w:val="-6"/>
        </w:rPr>
        <w:t xml:space="preserve"> </w:t>
      </w:r>
      <w:r>
        <w:t>конусная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мелкого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дробления,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конуса:</w:t>
      </w:r>
      <w:r>
        <w:rPr>
          <w:spacing w:val="-42"/>
        </w:rPr>
        <w:t xml:space="preserve"> </w:t>
      </w:r>
      <w:r>
        <w:t>04-01-003-06</w:t>
      </w:r>
      <w:r>
        <w:tab/>
        <w:t>1200 мм</w:t>
      </w:r>
    </w:p>
    <w:p w:rsidR="008E3D5A" w:rsidRDefault="00A00B56" w:rsidP="006A1E1E">
      <w:pPr>
        <w:pStyle w:val="a3"/>
        <w:tabs>
          <w:tab w:val="left" w:pos="1671"/>
        </w:tabs>
      </w:pPr>
      <w:r>
        <w:t>04-01-003-07</w:t>
      </w:r>
      <w:r>
        <w:tab/>
        <w:t>1750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04-01-003-08</w:t>
      </w:r>
      <w:r>
        <w:tab/>
        <w:t>2200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04-01-003-09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0"/>
        <w:gridCol w:w="979"/>
        <w:gridCol w:w="773"/>
        <w:gridCol w:w="780"/>
        <w:gridCol w:w="779"/>
        <w:gridCol w:w="781"/>
        <w:gridCol w:w="781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8E3D5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5 752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7 232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3 171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3 754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182,84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574,78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747,32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1 182,86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1 583,21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117,1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416,5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490,28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752,08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924,63</w:t>
            </w:r>
          </w:p>
        </w:tc>
      </w:tr>
      <w:tr w:rsidR="008E3D5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79,14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316,54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79,14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316,54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3D5A" w:rsidRDefault="00A00B56" w:rsidP="006A1E1E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1 792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6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7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7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6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6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1 051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4 879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70,47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193,76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260,99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865,31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640,22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43,01</w:t>
            </w: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A242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260,1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04-01-004</w:t>
      </w:r>
      <w:r>
        <w:tab/>
        <w:t>Дробилки</w:t>
      </w:r>
      <w:r>
        <w:rPr>
          <w:spacing w:val="-4"/>
        </w:rPr>
        <w:t xml:space="preserve"> </w:t>
      </w:r>
      <w:r>
        <w:t>молотковые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4564" w:firstLine="1473"/>
      </w:pPr>
      <w:r>
        <w:t>Дробилка молотковая однороторная, ротор диаметром:</w:t>
      </w:r>
      <w:r>
        <w:rPr>
          <w:spacing w:val="-42"/>
        </w:rPr>
        <w:t xml:space="preserve"> </w:t>
      </w:r>
      <w:r>
        <w:t>04-01-004-01</w:t>
      </w:r>
      <w:r>
        <w:tab/>
        <w:t>2000 мм, длиной</w:t>
      </w:r>
      <w:r>
        <w:rPr>
          <w:spacing w:val="-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6"/>
      </w:pPr>
      <w:r>
        <w:t>04-01-004-02</w:t>
      </w:r>
      <w:r>
        <w:tab/>
        <w:t>1450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7"/>
        <w:gridCol w:w="1011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spacing w:before="116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E3D5A" w:rsidRDefault="00A00B56" w:rsidP="006A1E1E">
            <w:pPr>
              <w:pStyle w:val="TableParagraph"/>
              <w:spacing w:before="17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E3D5A" w:rsidRDefault="00A00B56" w:rsidP="006A1E1E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6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96,21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70,57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3 500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1 764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04-01-005</w:t>
      </w:r>
      <w:r>
        <w:tab/>
        <w:t>Дробилки</w:t>
      </w:r>
      <w:r>
        <w:rPr>
          <w:spacing w:val="-3"/>
        </w:rPr>
        <w:t xml:space="preserve"> </w:t>
      </w:r>
      <w:r>
        <w:t>щековые</w:t>
      </w:r>
    </w:p>
    <w:p w:rsidR="008E3D5A" w:rsidRDefault="00A00B56" w:rsidP="006A1E1E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2456" w:firstLine="1473"/>
      </w:pPr>
      <w:r>
        <w:t>Дробилка щековая с простым движением щеки, загрузочное отверстие размерами:</w:t>
      </w:r>
      <w:r>
        <w:rPr>
          <w:spacing w:val="-42"/>
        </w:rPr>
        <w:t xml:space="preserve"> </w:t>
      </w:r>
      <w:r>
        <w:t>04-01-005-01</w:t>
      </w:r>
      <w:r>
        <w:tab/>
        <w:t>900х1200 мм</w:t>
      </w:r>
    </w:p>
    <w:p w:rsidR="008E3D5A" w:rsidRDefault="00A00B56" w:rsidP="006A1E1E">
      <w:pPr>
        <w:pStyle w:val="a3"/>
        <w:tabs>
          <w:tab w:val="left" w:pos="1671"/>
        </w:tabs>
      </w:pPr>
      <w:r>
        <w:t>04-01-005-02</w:t>
      </w:r>
      <w:r>
        <w:tab/>
        <w:t>1200х1500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04-01-005-03</w:t>
      </w:r>
      <w:r>
        <w:tab/>
        <w:t>1500х2100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0"/>
        <w:gridCol w:w="780"/>
        <w:gridCol w:w="780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E3D5A" w:rsidRDefault="00A00B56" w:rsidP="006A1E1E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300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1 425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1 985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237,56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351,35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534,82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147,56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184,45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252,28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04-01-006</w:t>
      </w:r>
      <w:r>
        <w:tab/>
        <w:t>Оборудование</w:t>
      </w:r>
      <w:r>
        <w:rPr>
          <w:spacing w:val="-5"/>
        </w:rPr>
        <w:t xml:space="preserve"> </w:t>
      </w:r>
      <w:r>
        <w:t>дробильное</w:t>
      </w:r>
      <w:r>
        <w:rPr>
          <w:spacing w:val="-4"/>
        </w:rPr>
        <w:t xml:space="preserve"> </w:t>
      </w:r>
      <w:r>
        <w:t>разное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6"/>
      </w:pPr>
      <w:r>
        <w:t>04-01-006-01</w:t>
      </w:r>
      <w:r>
        <w:tab/>
        <w:t>Агрегат</w:t>
      </w:r>
      <w:r>
        <w:rPr>
          <w:spacing w:val="-4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передвижной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48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</w:tbl>
    <w:p w:rsidR="008E3D5A" w:rsidRDefault="008E3D5A" w:rsidP="006A1E1E">
      <w:pPr>
        <w:rPr>
          <w:sz w:val="14"/>
        </w:rPr>
        <w:sectPr w:rsidR="008E3D5A">
          <w:pgSz w:w="11910" w:h="16840"/>
          <w:pgMar w:top="780" w:right="480" w:bottom="660" w:left="1000" w:header="571" w:footer="464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A2423A" w:rsidTr="006A1E1E"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91.05.01-020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2423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A2423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A2423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A2423A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A2423A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A2423A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423A" w:rsidRDefault="00A2423A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04-01-007</w:t>
      </w:r>
      <w:r>
        <w:tab/>
        <w:t>Дробилки</w:t>
      </w:r>
      <w:r>
        <w:rPr>
          <w:spacing w:val="-4"/>
        </w:rPr>
        <w:t xml:space="preserve"> </w:t>
      </w:r>
      <w:r>
        <w:t>роторные</w:t>
      </w:r>
      <w:r>
        <w:rPr>
          <w:spacing w:val="-4"/>
        </w:rPr>
        <w:t xml:space="preserve"> </w:t>
      </w:r>
      <w:r>
        <w:t>крупного</w:t>
      </w:r>
      <w:r>
        <w:rPr>
          <w:spacing w:val="-6"/>
        </w:rPr>
        <w:t xml:space="preserve"> </w:t>
      </w:r>
      <w:r>
        <w:t>дробления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9"/>
      </w:pPr>
      <w:r>
        <w:t>04-01-007-01</w:t>
      </w:r>
      <w:r>
        <w:tab/>
        <w:t>Дробилка</w:t>
      </w:r>
      <w:r>
        <w:rPr>
          <w:spacing w:val="-3"/>
        </w:rPr>
        <w:t xml:space="preserve"> </w:t>
      </w:r>
      <w:r>
        <w:t>однороторная,</w:t>
      </w:r>
      <w:r>
        <w:rPr>
          <w:spacing w:val="-2"/>
        </w:rPr>
        <w:t xml:space="preserve"> </w:t>
      </w:r>
      <w:r>
        <w:t>ротор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4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58,47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35,85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9"/>
        </w:rPr>
      </w:pPr>
    </w:p>
    <w:p w:rsidR="008E3D5A" w:rsidRDefault="00A00B56" w:rsidP="006A1E1E">
      <w:pPr>
        <w:pStyle w:val="1"/>
        <w:ind w:right="1398"/>
      </w:pPr>
      <w:r>
        <w:t>Раздел</w:t>
      </w:r>
      <w:r>
        <w:rPr>
          <w:spacing w:val="-2"/>
        </w:rPr>
        <w:t xml:space="preserve"> </w:t>
      </w:r>
      <w:r>
        <w:t>2. ВАЛЬЦЫ ДЛЯ</w:t>
      </w:r>
      <w:r>
        <w:rPr>
          <w:spacing w:val="-1"/>
        </w:rPr>
        <w:t xml:space="preserve"> </w:t>
      </w:r>
      <w:r>
        <w:t>ПОМОЛА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04-01-020</w:t>
      </w:r>
      <w:r>
        <w:tab/>
        <w:t>Вальцы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грубого</w:t>
      </w:r>
      <w:r>
        <w:rPr>
          <w:spacing w:val="-1"/>
        </w:rPr>
        <w:t xml:space="preserve"> </w:t>
      </w:r>
      <w:r>
        <w:t>помола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7"/>
      </w:pPr>
      <w:r>
        <w:t>04-01-020-01</w:t>
      </w:r>
      <w:r>
        <w:tab/>
        <w:t>Вальцы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грубого</w:t>
      </w:r>
      <w:r>
        <w:rPr>
          <w:spacing w:val="-2"/>
        </w:rPr>
        <w:t xml:space="preserve"> </w:t>
      </w:r>
      <w:r>
        <w:t>помола</w:t>
      </w:r>
      <w:r>
        <w:rPr>
          <w:spacing w:val="-3"/>
        </w:rPr>
        <w:t xml:space="preserve"> </w:t>
      </w:r>
      <w:r>
        <w:t>дырчатые,</w:t>
      </w:r>
      <w:r>
        <w:rPr>
          <w:spacing w:val="-3"/>
        </w:rPr>
        <w:t xml:space="preserve"> </w:t>
      </w:r>
      <w:r>
        <w:t>валки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18,77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9"/>
        </w:rPr>
      </w:pPr>
    </w:p>
    <w:p w:rsidR="008E3D5A" w:rsidRDefault="00A00B56" w:rsidP="006A1E1E">
      <w:pPr>
        <w:pStyle w:val="1"/>
      </w:pPr>
      <w:r>
        <w:t>Раздел</w:t>
      </w:r>
      <w:r>
        <w:rPr>
          <w:spacing w:val="-4"/>
        </w:rPr>
        <w:t xml:space="preserve"> </w:t>
      </w:r>
      <w:r>
        <w:t>3. МЕЛЬНИЦЫ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04-01-025</w:t>
      </w:r>
      <w:r>
        <w:tab/>
        <w:t>Мельницы</w:t>
      </w:r>
      <w:r>
        <w:rPr>
          <w:spacing w:val="-4"/>
        </w:rPr>
        <w:t xml:space="preserve"> </w:t>
      </w:r>
      <w:r>
        <w:t>трубные</w:t>
      </w:r>
      <w:r>
        <w:rPr>
          <w:spacing w:val="-5"/>
        </w:rPr>
        <w:t xml:space="preserve"> </w:t>
      </w:r>
      <w:r>
        <w:t>многокамерные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компл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4533" w:firstLine="1473"/>
      </w:pPr>
      <w:r>
        <w:t>Мельница трубная многокамерная, барабан диаметром:</w:t>
      </w:r>
      <w:r>
        <w:rPr>
          <w:spacing w:val="-42"/>
        </w:rPr>
        <w:t xml:space="preserve"> </w:t>
      </w:r>
      <w:r>
        <w:t>04-01-025-01</w:t>
      </w:r>
      <w:r>
        <w:tab/>
        <w:t>2000 мм,</w:t>
      </w:r>
      <w:r>
        <w:rPr>
          <w:spacing w:val="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10520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4"/>
        <w:numPr>
          <w:ilvl w:val="3"/>
          <w:numId w:val="11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13020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1"/>
        </w:numPr>
        <w:tabs>
          <w:tab w:val="left" w:pos="1671"/>
          <w:tab w:val="left" w:pos="1672"/>
        </w:tabs>
        <w:spacing w:before="2" w:line="240" w:lineRule="auto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15020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1"/>
        </w:numPr>
        <w:tabs>
          <w:tab w:val="left" w:pos="1671"/>
          <w:tab w:val="left" w:pos="1672"/>
        </w:tabs>
        <w:spacing w:after="7" w:line="240" w:lineRule="auto"/>
        <w:rPr>
          <w:sz w:val="18"/>
        </w:rPr>
      </w:pPr>
      <w:r>
        <w:rPr>
          <w:sz w:val="18"/>
        </w:rPr>
        <w:t>3970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13910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8E3D5A" w:rsidTr="00F011CE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2 272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2 690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4 747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4 974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401,1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1 166,56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2 115,09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2 432,24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177,67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148,24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170,04</w:t>
            </w: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45"/>
              <w:rPr>
                <w:sz w:val="18"/>
              </w:rPr>
            </w:pPr>
            <w:r>
              <w:rPr>
                <w:sz w:val="18"/>
              </w:rPr>
              <w:t>234,08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855,68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984,48</w:t>
            </w:r>
          </w:p>
        </w:tc>
      </w:tr>
      <w:tr w:rsidR="008E3D5A" w:rsidTr="00F011C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177,67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148,24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170,04</w:t>
            </w: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107,25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</w:tr>
      <w:tr w:rsidR="008E3D5A" w:rsidTr="00BF4D21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BF4D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8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257,6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455,1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559,4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04-01-026</w:t>
      </w:r>
      <w:r>
        <w:tab/>
        <w:t>Мельницы</w:t>
      </w:r>
      <w:r>
        <w:rPr>
          <w:spacing w:val="-2"/>
        </w:rPr>
        <w:t xml:space="preserve"> </w:t>
      </w:r>
      <w:r>
        <w:t>шаровые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разгрузкой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2402" w:firstLine="1473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разгрузкой</w:t>
      </w:r>
      <w:r>
        <w:rPr>
          <w:spacing w:val="-4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помола,</w:t>
      </w:r>
      <w:r>
        <w:rPr>
          <w:spacing w:val="-5"/>
        </w:rPr>
        <w:t xml:space="preserve"> </w:t>
      </w:r>
      <w:r>
        <w:t>барабан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04-01-026-01</w:t>
      </w:r>
      <w:r>
        <w:tab/>
        <w:t>900</w:t>
      </w:r>
      <w:r>
        <w:rPr>
          <w:spacing w:val="-2"/>
        </w:rPr>
        <w:t xml:space="preserve"> </w:t>
      </w:r>
      <w:r>
        <w:t>мм, длиной</w:t>
      </w:r>
      <w:r>
        <w:rPr>
          <w:spacing w:val="-1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2700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10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5500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6500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3"/>
        <w:tabs>
          <w:tab w:val="left" w:pos="1671"/>
        </w:tabs>
        <w:spacing w:before="1"/>
        <w:ind w:right="1194" w:firstLine="1473"/>
      </w:pPr>
      <w:r>
        <w:t>Мельница шаровая с центральной разгрузкой сухого помола, барабан диаметром 1500 мм, длиной:</w:t>
      </w:r>
      <w:r>
        <w:rPr>
          <w:spacing w:val="-43"/>
        </w:rPr>
        <w:t xml:space="preserve"> </w:t>
      </w:r>
      <w:r>
        <w:t>04-01-026-06</w:t>
      </w:r>
      <w:r>
        <w:tab/>
        <w:t>1600 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04-01-026-07</w:t>
      </w:r>
      <w:r>
        <w:tab/>
        <w:t>5600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9"/>
        <w:gridCol w:w="979"/>
        <w:gridCol w:w="773"/>
        <w:gridCol w:w="780"/>
        <w:gridCol w:w="780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8E3D5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1 919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2 410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8 732</w:t>
            </w: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6 624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341,77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472,79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1 175,85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1 940,53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250,61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313,21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779,57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1 027,09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198,14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456,72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198,14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456,72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5 040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</w:tr>
      <w:tr w:rsidR="008E3D5A">
        <w:trPr>
          <w:trHeight w:val="4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579" w:type="dxa"/>
            <w:vMerge w:val="restart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 w:right="22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E3D5A" w:rsidRDefault="00A00B56" w:rsidP="006A1E1E">
            <w:pPr>
              <w:pStyle w:val="TableParagraph"/>
              <w:spacing w:before="3"/>
              <w:ind w:left="6" w:right="488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8E3D5A" w:rsidRDefault="00A00B56" w:rsidP="006A1E1E">
            <w:pPr>
              <w:pStyle w:val="TableParagraph"/>
              <w:ind w:left="6" w:right="23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</w:tr>
      <w:tr w:rsidR="008E3D5A">
        <w:trPr>
          <w:trHeight w:val="508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spacing w:before="3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8E3D5A">
        <w:trPr>
          <w:trHeight w:val="718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9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95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377,8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>
        <w:trPr>
          <w:trHeight w:val="221"/>
        </w:trPr>
        <w:tc>
          <w:tcPr>
            <w:tcW w:w="1471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8E3D5A">
        <w:trPr>
          <w:trHeight w:val="229"/>
        </w:trPr>
        <w:tc>
          <w:tcPr>
            <w:tcW w:w="1471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256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67,47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160,07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59,26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BF4D21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</w:tr>
      <w:tr w:rsidR="00F011CE" w:rsidTr="00BF4D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6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04-01-027</w:t>
      </w:r>
      <w:r>
        <w:tab/>
        <w:t>Мельницы</w:t>
      </w:r>
      <w:r>
        <w:rPr>
          <w:spacing w:val="-1"/>
        </w:rPr>
        <w:t xml:space="preserve"> </w:t>
      </w:r>
      <w:r>
        <w:t>шаровые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решетками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3416" w:firstLine="1473"/>
      </w:pPr>
      <w:r>
        <w:t>Мельница шаровая с решетками мокрого помола, барабан диаметром:</w:t>
      </w:r>
      <w:r>
        <w:rPr>
          <w:spacing w:val="-42"/>
        </w:rPr>
        <w:t xml:space="preserve"> </w:t>
      </w:r>
      <w:r>
        <w:t>04-01-027-01</w:t>
      </w:r>
      <w:r>
        <w:tab/>
        <w:t>1200 мм, длиной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2100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2700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before="1" w:after="7" w:line="240" w:lineRule="auto"/>
        <w:rPr>
          <w:sz w:val="18"/>
        </w:rPr>
      </w:pP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0"/>
        <w:gridCol w:w="992"/>
        <w:gridCol w:w="780"/>
        <w:gridCol w:w="779"/>
        <w:gridCol w:w="781"/>
        <w:gridCol w:w="781"/>
      </w:tblGrid>
      <w:tr w:rsidR="008E3D5A">
        <w:trPr>
          <w:trHeight w:val="454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spacing w:before="117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spacing w:before="117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1 191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2 163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164,22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405,32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52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59,26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285,6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3 360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</w:tbl>
    <w:p w:rsidR="008E3D5A" w:rsidRDefault="008E3D5A" w:rsidP="006A1E1E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3767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2 657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7 035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530,98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1 298,29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829,43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5 600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447,8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04-01-028</w:t>
      </w:r>
      <w:r>
        <w:tab/>
        <w:t>Мельницы</w:t>
      </w:r>
      <w:r>
        <w:rPr>
          <w:spacing w:val="-1"/>
        </w:rPr>
        <w:t xml:space="preserve"> </w:t>
      </w:r>
      <w:r>
        <w:t>шаровые</w:t>
      </w:r>
      <w:r>
        <w:rPr>
          <w:spacing w:val="-4"/>
        </w:rPr>
        <w:t xml:space="preserve"> </w:t>
      </w:r>
      <w:r>
        <w:t>вибрационные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вибрационная,</w:t>
      </w:r>
      <w:r>
        <w:rPr>
          <w:spacing w:val="-4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барабана:</w:t>
      </w:r>
    </w:p>
    <w:p w:rsidR="008E3D5A" w:rsidRDefault="008E3D5A" w:rsidP="006A1E1E">
      <w:pPr>
        <w:pStyle w:val="a3"/>
        <w:ind w:left="104"/>
        <w:rPr>
          <w:sz w:val="2"/>
        </w:rPr>
      </w:pPr>
    </w:p>
    <w:p w:rsidR="008E3D5A" w:rsidRDefault="00A00B56" w:rsidP="006A1E1E">
      <w:pPr>
        <w:pStyle w:val="a3"/>
        <w:tabs>
          <w:tab w:val="left" w:pos="1671"/>
        </w:tabs>
      </w:pPr>
      <w:r>
        <w:t>04-01-028-01</w:t>
      </w:r>
      <w:r>
        <w:tab/>
        <w:t>400</w:t>
      </w:r>
      <w:r>
        <w:rPr>
          <w:spacing w:val="-1"/>
        </w:rPr>
        <w:t xml:space="preserve"> </w:t>
      </w:r>
      <w:r>
        <w:t>л</w:t>
      </w:r>
    </w:p>
    <w:p w:rsidR="008E3D5A" w:rsidRDefault="00A00B56" w:rsidP="006A1E1E">
      <w:pPr>
        <w:pStyle w:val="a3"/>
        <w:tabs>
          <w:tab w:val="left" w:pos="1671"/>
        </w:tabs>
      </w:pPr>
      <w:r>
        <w:t>04-01-028-02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8E3D5A" w:rsidRDefault="00A00B56" w:rsidP="006A1E1E">
      <w:pPr>
        <w:pStyle w:val="a3"/>
        <w:tabs>
          <w:tab w:val="left" w:pos="1671"/>
        </w:tabs>
        <w:spacing w:after="5"/>
      </w:pPr>
      <w:r>
        <w:t>04-01-028-03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E3D5A" w:rsidRDefault="00A00B56" w:rsidP="006A1E1E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66,38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04-01-029</w:t>
      </w:r>
      <w:r>
        <w:tab/>
        <w:t>Мельницы</w:t>
      </w:r>
      <w:r>
        <w:rPr>
          <w:spacing w:val="-3"/>
        </w:rPr>
        <w:t xml:space="preserve"> </w:t>
      </w:r>
      <w:r>
        <w:t>стержневые</w:t>
      </w:r>
    </w:p>
    <w:p w:rsidR="008E3D5A" w:rsidRDefault="00A00B56" w:rsidP="006A1E1E">
      <w:pPr>
        <w:pStyle w:val="4"/>
        <w:tabs>
          <w:tab w:val="left" w:pos="1611"/>
        </w:tabs>
        <w:spacing w:before="45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4198" w:firstLine="1473"/>
      </w:pPr>
      <w:r>
        <w:t>Мельница стержневая мокрого помола, барабан диаметром:</w:t>
      </w:r>
      <w:r>
        <w:rPr>
          <w:spacing w:val="-42"/>
        </w:rPr>
        <w:t xml:space="preserve"> </w:t>
      </w:r>
      <w:r>
        <w:t>04-01-029-01</w:t>
      </w:r>
      <w:r>
        <w:tab/>
        <w:t>1500 мм, длиной</w:t>
      </w:r>
      <w:r>
        <w:rPr>
          <w:spacing w:val="-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6000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8"/>
        </w:numPr>
        <w:tabs>
          <w:tab w:val="left" w:pos="1611"/>
          <w:tab w:val="left" w:pos="1612"/>
        </w:tabs>
        <w:spacing w:after="7" w:line="240" w:lineRule="auto"/>
        <w:ind w:left="1611" w:hanging="1474"/>
        <w:rPr>
          <w:sz w:val="18"/>
        </w:rPr>
      </w:pPr>
      <w:r>
        <w:rPr>
          <w:sz w:val="18"/>
        </w:rPr>
        <w:t>Мельница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стержневая</w:t>
      </w:r>
      <w:r>
        <w:rPr>
          <w:spacing w:val="-1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помола,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1800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7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4 466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104,85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719,36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848,47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443,28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505,75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8 960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77" w:type="dxa"/>
          </w:tcPr>
          <w:p w:rsidR="008E3D5A" w:rsidRDefault="00A00B56" w:rsidP="006A1E1E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04-01-030</w:t>
      </w:r>
      <w:r>
        <w:tab/>
        <w:t>Мельницы</w:t>
      </w:r>
      <w:r>
        <w:rPr>
          <w:spacing w:val="-4"/>
        </w:rPr>
        <w:t xml:space="preserve"> </w:t>
      </w:r>
      <w:r>
        <w:t>самоизмельчения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4339" w:firstLine="1473"/>
      </w:pPr>
      <w:r>
        <w:t>Мельница мокрого самоизмельчения, барабан диаметром:</w:t>
      </w:r>
      <w:r>
        <w:rPr>
          <w:spacing w:val="-42"/>
        </w:rPr>
        <w:t xml:space="preserve"> </w:t>
      </w:r>
      <w:r>
        <w:t>04-01-030-01</w:t>
      </w:r>
      <w:r>
        <w:tab/>
        <w:t>7000 мм, длиной</w:t>
      </w:r>
      <w:r>
        <w:rPr>
          <w:spacing w:val="-1"/>
        </w:rPr>
        <w:t xml:space="preserve"> </w:t>
      </w:r>
      <w:r>
        <w:t>2300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04-01-030-02</w:t>
      </w:r>
      <w:r>
        <w:tab/>
        <w:t>9100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2960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 w:rsidTr="00F011CE">
        <w:trPr>
          <w:trHeight w:val="221"/>
        </w:trPr>
        <w:tc>
          <w:tcPr>
            <w:tcW w:w="1471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</w:tcPr>
          <w:p w:rsidR="008E3D5A" w:rsidRDefault="00A00B56" w:rsidP="006A1E1E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8E3D5A" w:rsidTr="00BF4D21">
        <w:trPr>
          <w:trHeight w:val="225"/>
        </w:trPr>
        <w:tc>
          <w:tcPr>
            <w:tcW w:w="1471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F011CE" w:rsidTr="00BF4D2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6A1E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8 761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831</w:t>
            </w:r>
          </w:p>
        </w:tc>
      </w:tr>
      <w:tr w:rsidR="00F011CE" w:rsidTr="006A1E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1 570,8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2 469,25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1 001,98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1 336,37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284,41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566,44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284,41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566,44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352,24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462,91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4 480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1,043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541,7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</w:tr>
    </w:tbl>
    <w:p w:rsidR="008E3D5A" w:rsidRDefault="008E3D5A" w:rsidP="006A1E1E">
      <w:pPr>
        <w:pStyle w:val="a3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04-01-031</w:t>
      </w:r>
      <w:r>
        <w:tab/>
        <w:t>Мельницы</w:t>
      </w:r>
      <w:r>
        <w:rPr>
          <w:spacing w:val="-3"/>
        </w:rPr>
        <w:t xml:space="preserve"> </w:t>
      </w:r>
      <w:r>
        <w:t>разные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04-01-031-01,</w:t>
      </w:r>
      <w:r>
        <w:rPr>
          <w:spacing w:val="-3"/>
        </w:rPr>
        <w:t xml:space="preserve"> </w:t>
      </w:r>
      <w:r>
        <w:t>04-01-031-02);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04-01-031-03)</w:t>
      </w:r>
    </w:p>
    <w:p w:rsidR="008E3D5A" w:rsidRDefault="00A00B56" w:rsidP="006A1E1E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41" w:line="240" w:lineRule="auto"/>
        <w:rPr>
          <w:sz w:val="18"/>
        </w:rPr>
      </w:pPr>
      <w:r>
        <w:rPr>
          <w:sz w:val="18"/>
        </w:rPr>
        <w:t>Мельница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роликомаятниковая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0,2-10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8E3D5A" w:rsidRDefault="00A00B56" w:rsidP="006A1E1E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line="240" w:lineRule="auto"/>
        <w:ind w:right="1216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дробления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сырья,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ротора</w:t>
      </w:r>
      <w:r>
        <w:rPr>
          <w:spacing w:val="-5"/>
          <w:sz w:val="18"/>
        </w:rPr>
        <w:t xml:space="preserve"> </w:t>
      </w:r>
      <w:r>
        <w:rPr>
          <w:sz w:val="18"/>
        </w:rPr>
        <w:t>дробилки</w:t>
      </w:r>
      <w:r>
        <w:rPr>
          <w:spacing w:val="-4"/>
          <w:sz w:val="18"/>
        </w:rPr>
        <w:t xml:space="preserve"> </w:t>
      </w:r>
      <w:r>
        <w:rPr>
          <w:sz w:val="18"/>
        </w:rPr>
        <w:t>1200х970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2"/>
          <w:sz w:val="18"/>
        </w:rPr>
        <w:t xml:space="preserve"> </w:t>
      </w:r>
      <w:r>
        <w:rPr>
          <w:sz w:val="18"/>
        </w:rPr>
        <w:t>мельницы</w:t>
      </w:r>
      <w:r>
        <w:rPr>
          <w:spacing w:val="-2"/>
          <w:sz w:val="18"/>
        </w:rPr>
        <w:t xml:space="preserve"> </w:t>
      </w:r>
      <w:r>
        <w:rPr>
          <w:sz w:val="18"/>
        </w:rPr>
        <w:t>1150х1900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after="7" w:line="240" w:lineRule="auto"/>
        <w:rPr>
          <w:sz w:val="18"/>
        </w:rPr>
      </w:pPr>
      <w:r>
        <w:rPr>
          <w:sz w:val="18"/>
        </w:rPr>
        <w:t>Мельница</w:t>
      </w:r>
      <w:r>
        <w:rPr>
          <w:spacing w:val="-4"/>
          <w:sz w:val="18"/>
        </w:rPr>
        <w:t xml:space="preserve"> </w:t>
      </w:r>
      <w:r>
        <w:rPr>
          <w:sz w:val="18"/>
        </w:rPr>
        <w:t>самоизмельчения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"Аэрофол"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9,7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3,32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E3D5A" w:rsidRDefault="00A00B56" w:rsidP="006A1E1E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6" w:right="3000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130,53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108,77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8 499,39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107,22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5 915,49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764,09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25,62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764,09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287,98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10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53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932,1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</w:tr>
    </w:tbl>
    <w:p w:rsidR="008E3D5A" w:rsidRDefault="008E3D5A" w:rsidP="006A1E1E">
      <w:pPr>
        <w:pStyle w:val="a3"/>
        <w:ind w:left="0"/>
        <w:rPr>
          <w:sz w:val="20"/>
        </w:rPr>
      </w:pPr>
    </w:p>
    <w:p w:rsidR="008E3D5A" w:rsidRDefault="00A00B56" w:rsidP="006A1E1E">
      <w:pPr>
        <w:pStyle w:val="1"/>
        <w:spacing w:before="117"/>
        <w:ind w:right="1403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ДЕЗИНТЕГРАТОРЫ</w:t>
      </w:r>
    </w:p>
    <w:p w:rsidR="008E3D5A" w:rsidRDefault="00A00B56" w:rsidP="006A1E1E">
      <w:pPr>
        <w:pStyle w:val="2"/>
        <w:tabs>
          <w:tab w:val="left" w:pos="3013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04-01-045</w:t>
      </w:r>
      <w:r>
        <w:tab/>
        <w:t>Дезинтеграторы корзинчатые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0" w:after="7"/>
      </w:pPr>
      <w:r>
        <w:t>04-01-045-01</w:t>
      </w:r>
      <w:r>
        <w:tab/>
        <w:t>Дезинтегратор</w:t>
      </w:r>
      <w:r>
        <w:rPr>
          <w:spacing w:val="-3"/>
        </w:rPr>
        <w:t xml:space="preserve"> </w:t>
      </w:r>
      <w:r>
        <w:t>соосный</w:t>
      </w:r>
      <w:r>
        <w:rPr>
          <w:spacing w:val="-5"/>
        </w:rPr>
        <w:t xml:space="preserve"> </w:t>
      </w:r>
      <w:r>
        <w:t>корзинчатый,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9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8E3D5A" w:rsidTr="00F011CE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8E3D5A" w:rsidTr="00F011CE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</w:tr>
      <w:tr w:rsidR="008E3D5A" w:rsidTr="00F011C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E3D5A" w:rsidTr="00F011C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E3D5A" w:rsidTr="00BF4D21">
        <w:trPr>
          <w:trHeight w:val="217"/>
        </w:trPr>
        <w:tc>
          <w:tcPr>
            <w:tcW w:w="1471" w:type="dxa"/>
            <w:tcBorders>
              <w:bottom w:val="single" w:sz="4" w:space="0" w:color="auto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single" w:sz="4" w:space="0" w:color="auto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BF4D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011CE" w:rsidTr="00BF4D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</w:tbl>
    <w:p w:rsidR="008E3D5A" w:rsidRDefault="008E3D5A" w:rsidP="006A1E1E">
      <w:pPr>
        <w:pStyle w:val="a3"/>
        <w:ind w:left="0"/>
        <w:rPr>
          <w:sz w:val="20"/>
        </w:rPr>
      </w:pPr>
    </w:p>
    <w:p w:rsidR="008E3D5A" w:rsidRDefault="008E3D5A" w:rsidP="006A1E1E">
      <w:pPr>
        <w:pStyle w:val="a3"/>
        <w:spacing w:before="4"/>
        <w:ind w:left="0"/>
        <w:rPr>
          <w:sz w:val="21"/>
        </w:rPr>
      </w:pPr>
    </w:p>
    <w:p w:rsidR="008E3D5A" w:rsidRDefault="00A00B56" w:rsidP="006A1E1E">
      <w:pPr>
        <w:pStyle w:val="1"/>
        <w:spacing w:before="90"/>
        <w:ind w:right="1406"/>
      </w:pPr>
      <w:r>
        <w:lastRenderedPageBreak/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СОРТИРОВКИ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ОБОГАЩЕНИЯ</w:t>
      </w:r>
    </w:p>
    <w:p w:rsidR="008E3D5A" w:rsidRPr="006A1E1E" w:rsidRDefault="008E3D5A" w:rsidP="006A1E1E">
      <w:pPr>
        <w:pStyle w:val="a3"/>
        <w:ind w:left="0"/>
        <w:rPr>
          <w:b/>
          <w:sz w:val="16"/>
          <w:szCs w:val="16"/>
        </w:rPr>
      </w:pPr>
    </w:p>
    <w:p w:rsidR="008E3D5A" w:rsidRDefault="00A00B56" w:rsidP="006A1E1E">
      <w:pPr>
        <w:ind w:left="1481" w:right="140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ГРОХОТЫ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04-02-001</w:t>
      </w:r>
      <w:r>
        <w:tab/>
        <w:t>Грохоты</w:t>
      </w:r>
      <w:r>
        <w:rPr>
          <w:spacing w:val="-2"/>
        </w:rPr>
        <w:t xml:space="preserve"> </w:t>
      </w:r>
      <w:r>
        <w:t>дисковые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Грохот</w:t>
      </w:r>
      <w:r>
        <w:rPr>
          <w:spacing w:val="-5"/>
        </w:rPr>
        <w:t xml:space="preserve"> </w:t>
      </w:r>
      <w:r>
        <w:t>дисковый</w:t>
      </w:r>
      <w:r>
        <w:rPr>
          <w:spacing w:val="-5"/>
        </w:rPr>
        <w:t xml:space="preserve"> </w:t>
      </w:r>
      <w:r>
        <w:t>передвижной,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валков: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04-02-001-01</w:t>
      </w:r>
      <w:r>
        <w:tab/>
        <w:t>8</w:t>
      </w:r>
    </w:p>
    <w:p w:rsidR="008E3D5A" w:rsidRDefault="00A00B56" w:rsidP="006A1E1E">
      <w:pPr>
        <w:pStyle w:val="a3"/>
        <w:tabs>
          <w:tab w:val="left" w:pos="1671"/>
        </w:tabs>
      </w:pPr>
      <w:r>
        <w:t>04-02-001-02</w:t>
      </w:r>
      <w:r>
        <w:tab/>
        <w:t>10</w:t>
      </w:r>
    </w:p>
    <w:p w:rsidR="008E3D5A" w:rsidRDefault="00A00B56" w:rsidP="006A1E1E">
      <w:pPr>
        <w:pStyle w:val="a3"/>
        <w:tabs>
          <w:tab w:val="left" w:pos="1671"/>
        </w:tabs>
        <w:spacing w:before="2" w:after="7"/>
      </w:pPr>
      <w:r>
        <w:t>04-02-001-03</w:t>
      </w:r>
      <w:r>
        <w:tab/>
        <w:t>14,</w:t>
      </w:r>
      <w:r>
        <w:rPr>
          <w:spacing w:val="-2"/>
        </w:rPr>
        <w:t xml:space="preserve"> </w:t>
      </w:r>
      <w:r>
        <w:t>сдвоенный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8E3D5A" w:rsidRDefault="00A00B56" w:rsidP="006A1E1E">
            <w:pPr>
              <w:pStyle w:val="TableParagraph"/>
              <w:spacing w:before="17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8E3D5A" w:rsidRDefault="00A00B56" w:rsidP="006A1E1E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6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52,72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47,24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04-02-002</w:t>
      </w:r>
      <w:r>
        <w:tab/>
        <w:t>Грохоты</w:t>
      </w:r>
      <w:r>
        <w:rPr>
          <w:spacing w:val="-4"/>
        </w:rPr>
        <w:t xml:space="preserve"> </w:t>
      </w:r>
      <w:r>
        <w:t>инерционные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1985" w:firstLine="1473"/>
      </w:pPr>
      <w:r>
        <w:t>Грохот инерционный наклонный тяжелого типа, просеивающая поверхность размерами:</w:t>
      </w:r>
      <w:r>
        <w:rPr>
          <w:spacing w:val="-42"/>
        </w:rPr>
        <w:t xml:space="preserve"> </w:t>
      </w:r>
      <w:r>
        <w:t>04-02-002-01</w:t>
      </w:r>
      <w:r>
        <w:tab/>
        <w:t>1250х2500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04-02-002-02</w:t>
      </w:r>
      <w:r>
        <w:tab/>
        <w:t>1500х3000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1" w:after="7"/>
      </w:pPr>
      <w:r>
        <w:t>04-02-002-03</w:t>
      </w:r>
      <w:r>
        <w:tab/>
        <w:t>1750х3500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80"/>
        <w:gridCol w:w="779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8E3D5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43,77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46,43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29,39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04-02-003</w:t>
      </w:r>
      <w:r>
        <w:tab/>
        <w:t>Грохоты</w:t>
      </w:r>
      <w:r>
        <w:rPr>
          <w:spacing w:val="-3"/>
        </w:rPr>
        <w:t xml:space="preserve"> </w:t>
      </w:r>
      <w:r>
        <w:t>самобалансные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4535" w:firstLine="1473"/>
      </w:pPr>
      <w:r>
        <w:t>Грохот самобалансный тяжелого типа, сито размерами:</w:t>
      </w:r>
      <w:r>
        <w:rPr>
          <w:spacing w:val="-42"/>
        </w:rPr>
        <w:t xml:space="preserve"> </w:t>
      </w:r>
      <w:r>
        <w:t>04-02-003-01</w:t>
      </w:r>
      <w:r>
        <w:tab/>
        <w:t>2000х5000</w:t>
      </w:r>
      <w:r>
        <w:rPr>
          <w:spacing w:val="-2"/>
        </w:rPr>
        <w:t xml:space="preserve"> </w:t>
      </w:r>
      <w:r>
        <w:t>мм, опорный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04-02-003-02</w:t>
      </w:r>
      <w:r>
        <w:tab/>
        <w:t>3000х6400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86"/>
        <w:gridCol w:w="1012"/>
        <w:gridCol w:w="780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48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62,31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63,69</w:t>
            </w:r>
          </w:p>
        </w:tc>
      </w:tr>
      <w:tr w:rsidR="008E3D5A">
        <w:trPr>
          <w:trHeight w:val="219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04-02-004</w:t>
      </w:r>
      <w:r>
        <w:tab/>
        <w:t>Грохоты-конвейеры</w:t>
      </w:r>
      <w:r>
        <w:rPr>
          <w:spacing w:val="-10"/>
        </w:rPr>
        <w:t xml:space="preserve"> </w:t>
      </w:r>
      <w:r>
        <w:t>электровибрационные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Грохот-конвейер</w:t>
      </w:r>
      <w:r>
        <w:rPr>
          <w:spacing w:val="-7"/>
        </w:rPr>
        <w:t xml:space="preserve"> </w:t>
      </w:r>
      <w:r>
        <w:t>электровибрационный</w:t>
      </w:r>
      <w:r>
        <w:rPr>
          <w:spacing w:val="-8"/>
        </w:rPr>
        <w:t xml:space="preserve"> </w:t>
      </w:r>
      <w:r>
        <w:t>размерами: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04-02-004-01</w:t>
      </w:r>
      <w:r>
        <w:tab/>
        <w:t>350х2500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04-02-004-02</w:t>
      </w:r>
      <w:r>
        <w:tab/>
        <w:t>720х3000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886"/>
        <w:gridCol w:w="1012"/>
        <w:gridCol w:w="780"/>
        <w:gridCol w:w="778"/>
      </w:tblGrid>
      <w:tr w:rsidR="008E3D5A">
        <w:trPr>
          <w:trHeight w:val="455"/>
        </w:trPr>
        <w:tc>
          <w:tcPr>
            <w:tcW w:w="1472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8E3D5A">
        <w:trPr>
          <w:trHeight w:val="659"/>
        </w:trPr>
        <w:tc>
          <w:tcPr>
            <w:tcW w:w="1472" w:type="dxa"/>
          </w:tcPr>
          <w:p w:rsidR="008E3D5A" w:rsidRDefault="00A00B56" w:rsidP="006A1E1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3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4"/>
              <w:ind w:right="79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6" w:right="376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8E3D5A">
        <w:trPr>
          <w:trHeight w:val="218"/>
        </w:trPr>
        <w:tc>
          <w:tcPr>
            <w:tcW w:w="1472" w:type="dxa"/>
          </w:tcPr>
          <w:p w:rsidR="008E3D5A" w:rsidRDefault="00A00B56" w:rsidP="006A1E1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21,73</w:t>
            </w:r>
          </w:p>
        </w:tc>
      </w:tr>
      <w:tr w:rsidR="008E3D5A">
        <w:trPr>
          <w:trHeight w:val="212"/>
        </w:trPr>
        <w:tc>
          <w:tcPr>
            <w:tcW w:w="1472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8E3D5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8E3D5A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1"/>
        </w:trPr>
        <w:tc>
          <w:tcPr>
            <w:tcW w:w="147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8E3D5A">
        <w:trPr>
          <w:trHeight w:val="215"/>
        </w:trPr>
        <w:tc>
          <w:tcPr>
            <w:tcW w:w="1472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8E3D5A">
        <w:trPr>
          <w:trHeight w:val="218"/>
        </w:trPr>
        <w:tc>
          <w:tcPr>
            <w:tcW w:w="1472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9"/>
        </w:rPr>
      </w:pPr>
    </w:p>
    <w:p w:rsidR="008E3D5A" w:rsidRDefault="00A00B56" w:rsidP="006A1E1E">
      <w:pPr>
        <w:pStyle w:val="1"/>
        <w:ind w:right="1403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СЕПАРАТОРЫ</w:t>
      </w:r>
      <w:r>
        <w:rPr>
          <w:spacing w:val="-4"/>
        </w:rPr>
        <w:t xml:space="preserve"> </w:t>
      </w:r>
      <w:r>
        <w:t>ЭЛЕКТРОМАГНИТНЫЕ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04-02-014</w:t>
      </w:r>
      <w:r>
        <w:tab/>
        <w:t>Сепараторы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барабанные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1970" w:firstLine="1473"/>
      </w:pPr>
      <w:r>
        <w:t>Сепаратор электромагнитный барабанный для мокрого обогащения, барабан диаметром:</w:t>
      </w:r>
      <w:r>
        <w:rPr>
          <w:spacing w:val="-42"/>
        </w:rPr>
        <w:t xml:space="preserve"> </w:t>
      </w:r>
      <w:r>
        <w:t>04-02-014-01</w:t>
      </w:r>
      <w:r>
        <w:tab/>
        <w:t>800</w:t>
      </w:r>
      <w:r>
        <w:rPr>
          <w:spacing w:val="-2"/>
        </w:rPr>
        <w:t xml:space="preserve"> </w:t>
      </w:r>
      <w:r>
        <w:t>мм, длиной</w:t>
      </w:r>
      <w:r>
        <w:rPr>
          <w:spacing w:val="-1"/>
        </w:rPr>
        <w:t xml:space="preserve"> </w:t>
      </w:r>
      <w:r>
        <w:t>1700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04-02-014-02</w:t>
      </w:r>
      <w:r>
        <w:tab/>
        <w:t>900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2500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6,136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04-02-015</w:t>
      </w:r>
      <w:r>
        <w:tab/>
        <w:t>Сепараторы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валковые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2"/>
        <w:ind w:left="1611" w:right="839" w:hanging="1474"/>
      </w:pPr>
      <w:r>
        <w:t>04-02-015-01</w:t>
      </w:r>
      <w:r>
        <w:tab/>
        <w:t>Сепаратор</w:t>
      </w:r>
      <w:r>
        <w:rPr>
          <w:spacing w:val="-4"/>
        </w:rPr>
        <w:t xml:space="preserve"> </w:t>
      </w:r>
      <w:r>
        <w:t>электромагнитный</w:t>
      </w:r>
      <w:r>
        <w:rPr>
          <w:spacing w:val="-5"/>
        </w:rPr>
        <w:t xml:space="preserve"> </w:t>
      </w:r>
      <w:r>
        <w:t>четырехвалковый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мокрого</w:t>
      </w:r>
      <w:r>
        <w:rPr>
          <w:spacing w:val="-5"/>
        </w:rPr>
        <w:t xml:space="preserve"> </w:t>
      </w:r>
      <w:r>
        <w:t>обогащения,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валка</w:t>
      </w:r>
      <w:r>
        <w:rPr>
          <w:spacing w:val="-42"/>
        </w:rPr>
        <w:t xml:space="preserve"> </w:t>
      </w:r>
      <w:r>
        <w:t>380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2700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F011CE" w:rsidTr="006A1E1E">
        <w:trPr>
          <w:trHeight w:val="2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3"/>
              <w:ind w:left="2098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3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2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F011CE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F011CE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</w:tr>
      <w:tr w:rsidR="00F011CE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201,41</w:t>
            </w:r>
          </w:p>
        </w:tc>
      </w:tr>
      <w:tr w:rsidR="00F011CE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</w:tr>
      <w:tr w:rsidR="00F011CE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F011CE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91.15.02-025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</w:tr>
      <w:tr w:rsidR="00F011CE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F011CE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04-02-016</w:t>
      </w:r>
      <w:r>
        <w:tab/>
        <w:t>Сепараторы</w:t>
      </w:r>
      <w:r>
        <w:rPr>
          <w:spacing w:val="-2"/>
        </w:rPr>
        <w:t xml:space="preserve"> </w:t>
      </w:r>
      <w:r>
        <w:t>колесные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4"/>
        <w:ind w:left="1611" w:right="878" w:hanging="1474"/>
      </w:pPr>
      <w:r>
        <w:t>04-02-016-01</w:t>
      </w:r>
      <w:r>
        <w:tab/>
        <w:t>Сепаратор с вертикальным элеваторным колесом для обогащения в тяжелых средах, ванна объемом 18</w:t>
      </w:r>
      <w:r>
        <w:rPr>
          <w:spacing w:val="-43"/>
        </w:rPr>
        <w:t xml:space="preserve"> </w:t>
      </w:r>
      <w:r>
        <w:t>м3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109,16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</w:tr>
    </w:tbl>
    <w:p w:rsidR="008E3D5A" w:rsidRDefault="008E3D5A" w:rsidP="006A1E1E">
      <w:pPr>
        <w:pStyle w:val="a3"/>
        <w:ind w:left="0"/>
        <w:rPr>
          <w:sz w:val="20"/>
        </w:rPr>
      </w:pPr>
    </w:p>
    <w:p w:rsidR="008E3D5A" w:rsidRDefault="00A00B56" w:rsidP="006A1E1E">
      <w:pPr>
        <w:pStyle w:val="1"/>
        <w:ind w:left="1585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СЕПАРАТОРЫ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УГОЛЬНОЙ</w:t>
      </w:r>
      <w:r>
        <w:rPr>
          <w:spacing w:val="-3"/>
        </w:rPr>
        <w:t xml:space="preserve"> </w:t>
      </w:r>
      <w:r>
        <w:t>ПЫЛИ</w:t>
      </w:r>
    </w:p>
    <w:p w:rsidR="008E3D5A" w:rsidRPr="006A1E1E" w:rsidRDefault="008E3D5A" w:rsidP="006A1E1E">
      <w:pPr>
        <w:pStyle w:val="a3"/>
        <w:spacing w:before="8"/>
        <w:ind w:left="0"/>
        <w:rPr>
          <w:b/>
          <w:sz w:val="16"/>
          <w:szCs w:val="16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04-02-026</w:t>
      </w:r>
      <w:r>
        <w:tab/>
        <w:t>Сепараторы</w:t>
      </w:r>
      <w:r>
        <w:rPr>
          <w:spacing w:val="-3"/>
        </w:rPr>
        <w:t xml:space="preserve"> </w:t>
      </w:r>
      <w:r>
        <w:t>воздушные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Сепаратор</w:t>
      </w:r>
      <w:r>
        <w:rPr>
          <w:spacing w:val="-4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воздушный,</w:t>
      </w:r>
      <w:r>
        <w:rPr>
          <w:spacing w:val="-4"/>
        </w:rPr>
        <w:t xml:space="preserve"> </w:t>
      </w:r>
      <w:r>
        <w:t>диаметр: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04-02-026-01</w:t>
      </w:r>
      <w:r>
        <w:tab/>
        <w:t>2850/800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04-02-026-02</w:t>
      </w:r>
      <w:r>
        <w:tab/>
        <w:t>3300/1200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04-02-026-03</w:t>
      </w:r>
      <w:r>
        <w:tab/>
        <w:t>4250/1600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04-02-026-04</w:t>
      </w:r>
      <w:r>
        <w:tab/>
        <w:t>4750/2000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E3D5A" w:rsidRDefault="00A00B56" w:rsidP="006A1E1E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2199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8E3D5A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42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3D5A" w:rsidRDefault="00A00B56" w:rsidP="006A1E1E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8E3D5A">
        <w:trPr>
          <w:trHeight w:val="42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3D5A">
        <w:trPr>
          <w:trHeight w:val="213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</w:tbl>
    <w:p w:rsidR="006A1E1E" w:rsidRDefault="006A1E1E" w:rsidP="006A1E1E">
      <w:pPr>
        <w:pStyle w:val="TableParagraph"/>
        <w:tabs>
          <w:tab w:val="left" w:pos="1603"/>
          <w:tab w:val="left" w:pos="5921"/>
          <w:tab w:val="left" w:pos="6912"/>
          <w:tab w:val="left" w:pos="7691"/>
          <w:tab w:val="left" w:pos="8470"/>
          <w:tab w:val="left" w:pos="9249"/>
        </w:tabs>
        <w:ind w:left="132" w:right="42"/>
        <w:rPr>
          <w:sz w:val="18"/>
        </w:rPr>
      </w:pPr>
    </w:p>
    <w:p w:rsidR="008E3D5A" w:rsidRDefault="008E3D5A" w:rsidP="006A1E1E">
      <w:pPr>
        <w:pStyle w:val="a3"/>
        <w:spacing w:before="2"/>
        <w:ind w:left="0"/>
        <w:rPr>
          <w:sz w:val="17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04-02-027</w:t>
      </w:r>
      <w:r>
        <w:tab/>
        <w:t>Сепараторы</w:t>
      </w:r>
      <w:r>
        <w:rPr>
          <w:spacing w:val="-4"/>
        </w:rPr>
        <w:t xml:space="preserve"> </w:t>
      </w:r>
      <w:r>
        <w:t>пневматические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7"/>
      </w:pPr>
      <w:r>
        <w:t>04-02-027-01</w:t>
      </w:r>
      <w:r>
        <w:tab/>
        <w:t>Сепаратор</w:t>
      </w:r>
      <w:r>
        <w:rPr>
          <w:spacing w:val="-3"/>
        </w:rPr>
        <w:t xml:space="preserve"> </w:t>
      </w:r>
      <w:r>
        <w:t>пневматический,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58,53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ЦИКЛОНЫ</w:t>
      </w:r>
    </w:p>
    <w:p w:rsidR="008E3D5A" w:rsidRDefault="00A00B56" w:rsidP="006A1E1E">
      <w:pPr>
        <w:pStyle w:val="2"/>
        <w:tabs>
          <w:tab w:val="left" w:pos="3013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04-02-037</w:t>
      </w:r>
      <w:r>
        <w:tab/>
        <w:t>Циклоны</w:t>
      </w:r>
      <w:r>
        <w:rPr>
          <w:spacing w:val="-3"/>
        </w:rPr>
        <w:t xml:space="preserve"> </w:t>
      </w:r>
      <w:r>
        <w:t>батарейные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Пылеулавливатель</w:t>
      </w:r>
      <w:r>
        <w:rPr>
          <w:spacing w:val="-8"/>
        </w:rPr>
        <w:t xml:space="preserve"> </w:t>
      </w:r>
      <w:r>
        <w:t>батарейный,</w:t>
      </w:r>
      <w:r>
        <w:rPr>
          <w:spacing w:val="-4"/>
        </w:rPr>
        <w:t xml:space="preserve"> </w:t>
      </w:r>
      <w:r>
        <w:t>производительность: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04-02-037-01</w:t>
      </w:r>
      <w:r>
        <w:tab/>
        <w:t>15000</w:t>
      </w:r>
      <w:r>
        <w:rPr>
          <w:spacing w:val="-1"/>
        </w:rPr>
        <w:t xml:space="preserve"> </w:t>
      </w:r>
      <w:r>
        <w:t>м3/ч</w:t>
      </w:r>
    </w:p>
    <w:p w:rsidR="008E3D5A" w:rsidRDefault="00A00B56" w:rsidP="006A1E1E">
      <w:pPr>
        <w:pStyle w:val="a3"/>
        <w:tabs>
          <w:tab w:val="left" w:pos="1671"/>
        </w:tabs>
      </w:pPr>
      <w:r>
        <w:t>04-02-037-02</w:t>
      </w:r>
      <w:r>
        <w:tab/>
        <w:t>40000</w:t>
      </w:r>
      <w:r>
        <w:rPr>
          <w:spacing w:val="-1"/>
        </w:rPr>
        <w:t xml:space="preserve"> </w:t>
      </w:r>
      <w:r>
        <w:t>м3/ч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04-02-037-03</w:t>
      </w:r>
      <w:r>
        <w:tab/>
        <w:t>60000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78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</w:tcPr>
          <w:p w:rsidR="008E3D5A" w:rsidRDefault="008E3D5A" w:rsidP="006A1E1E">
            <w:pPr>
              <w:pStyle w:val="TableParagraph"/>
              <w:spacing w:before="10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10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10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spacing w:before="10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  <w:ind w:right="140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ПИТАТЕЛИ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04-02-042</w:t>
      </w:r>
      <w:r>
        <w:tab/>
        <w:t>Питатели</w:t>
      </w:r>
      <w:r>
        <w:rPr>
          <w:spacing w:val="-2"/>
        </w:rPr>
        <w:t xml:space="preserve"> </w:t>
      </w:r>
      <w:r>
        <w:t>барабанные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6361" w:firstLine="1473"/>
      </w:pPr>
      <w:r>
        <w:t>Питатель барабанный, диаметр:</w:t>
      </w:r>
      <w:r>
        <w:rPr>
          <w:spacing w:val="-42"/>
        </w:rPr>
        <w:t xml:space="preserve"> </w:t>
      </w:r>
      <w:r>
        <w:t>04-02-042-01</w:t>
      </w:r>
      <w:r>
        <w:tab/>
        <w:t>400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400 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04-02-042-02</w:t>
      </w:r>
      <w:r>
        <w:tab/>
        <w:t>600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600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7"/>
        <w:gridCol w:w="1012"/>
        <w:gridCol w:w="778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04-02-043</w:t>
      </w:r>
      <w:r>
        <w:tab/>
        <w:t>Питатели</w:t>
      </w:r>
      <w:r>
        <w:rPr>
          <w:spacing w:val="-4"/>
        </w:rPr>
        <w:t xml:space="preserve"> </w:t>
      </w:r>
      <w:r>
        <w:t>лотковые</w:t>
      </w:r>
    </w:p>
    <w:p w:rsidR="008E3D5A" w:rsidRDefault="008E3D5A" w:rsidP="006A1E1E">
      <w:pPr>
        <w:pStyle w:val="a3"/>
        <w:ind w:left="104"/>
        <w:rPr>
          <w:sz w:val="2"/>
        </w:rPr>
      </w:pPr>
    </w:p>
    <w:p w:rsidR="008E3D5A" w:rsidRDefault="00A00B56" w:rsidP="006A1E1E">
      <w:pPr>
        <w:pStyle w:val="4"/>
        <w:tabs>
          <w:tab w:val="left" w:pos="1611"/>
        </w:tabs>
        <w:spacing w:before="1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6107" w:firstLine="1473"/>
      </w:pPr>
      <w:r>
        <w:t>Питатель лотковый, ширина лотка:</w:t>
      </w:r>
      <w:r>
        <w:rPr>
          <w:spacing w:val="-42"/>
        </w:rPr>
        <w:t xml:space="preserve"> </w:t>
      </w:r>
      <w:r>
        <w:t>04-02-043-01</w:t>
      </w:r>
      <w:r>
        <w:tab/>
        <w:t>400</w:t>
      </w:r>
      <w:r>
        <w:rPr>
          <w:spacing w:val="-2"/>
        </w:rPr>
        <w:t xml:space="preserve"> </w:t>
      </w:r>
      <w:r>
        <w:t>мм, длина</w:t>
      </w:r>
      <w:r>
        <w:rPr>
          <w:spacing w:val="-1"/>
        </w:rPr>
        <w:t xml:space="preserve"> </w:t>
      </w:r>
      <w:r>
        <w:t>1150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04-02-043-02</w:t>
      </w:r>
      <w:r>
        <w:tab/>
        <w:t>525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8E3D5A" w:rsidRDefault="00A00B56" w:rsidP="006A1E1E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8E3D5A" w:rsidRDefault="00A00B56" w:rsidP="006A1E1E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04-02-044</w:t>
      </w:r>
      <w:r>
        <w:tab/>
        <w:t>Питатели</w:t>
      </w:r>
      <w:r>
        <w:rPr>
          <w:spacing w:val="-3"/>
        </w:rPr>
        <w:t xml:space="preserve"> </w:t>
      </w:r>
      <w:r>
        <w:t>шлюзовые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7"/>
      </w:pPr>
      <w:r>
        <w:t>04-02-044-01</w:t>
      </w:r>
      <w:r>
        <w:tab/>
        <w:t>Питатель</w:t>
      </w:r>
      <w:r>
        <w:rPr>
          <w:spacing w:val="-4"/>
        </w:rPr>
        <w:t xml:space="preserve"> </w:t>
      </w:r>
      <w:r>
        <w:t>шлюзовый,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8"/>
        <w:gridCol w:w="778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04-02-045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6488" w:firstLine="1473"/>
      </w:pPr>
      <w:r>
        <w:t>Питатель шнековый, диаметр:</w:t>
      </w:r>
      <w:r>
        <w:rPr>
          <w:spacing w:val="-42"/>
        </w:rPr>
        <w:t xml:space="preserve"> </w:t>
      </w:r>
      <w:r>
        <w:t>04-02-045-01</w:t>
      </w:r>
      <w:r>
        <w:tab/>
        <w:t>98 мм,</w:t>
      </w:r>
      <w:r>
        <w:rPr>
          <w:spacing w:val="-1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1200 мм</w:t>
      </w:r>
    </w:p>
    <w:p w:rsidR="008E3D5A" w:rsidRDefault="00A00B56" w:rsidP="006A1E1E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1" w:line="240" w:lineRule="auto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after="7" w:line="240" w:lineRule="auto"/>
        <w:ind w:left="1611" w:hanging="1474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валково-шнековый,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0"/>
        <w:gridCol w:w="992"/>
        <w:gridCol w:w="780"/>
        <w:gridCol w:w="780"/>
        <w:gridCol w:w="779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8E3D5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2" w:type="dxa"/>
          </w:tcPr>
          <w:p w:rsidR="008E3D5A" w:rsidRDefault="00A00B56" w:rsidP="006A1E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8E3D5A" w:rsidRDefault="008E3D5A" w:rsidP="006A1E1E">
      <w:pPr>
        <w:pStyle w:val="a3"/>
        <w:spacing w:before="9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04-02-046</w:t>
      </w:r>
      <w:r>
        <w:tab/>
        <w:t>Питатели</w:t>
      </w:r>
      <w:r>
        <w:rPr>
          <w:spacing w:val="-7"/>
        </w:rPr>
        <w:t xml:space="preserve"> </w:t>
      </w:r>
      <w:r>
        <w:t>электровибрационные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Питатель</w:t>
      </w:r>
      <w:r>
        <w:rPr>
          <w:spacing w:val="-6"/>
        </w:rPr>
        <w:t xml:space="preserve"> </w:t>
      </w:r>
      <w:r>
        <w:t>электровибрационный,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лотка: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04-02-046-01</w:t>
      </w:r>
      <w:r>
        <w:tab/>
        <w:t>500х1600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04-02-046-02</w:t>
      </w:r>
      <w:r>
        <w:tab/>
        <w:t>950х4000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04-02-046-03</w:t>
      </w:r>
      <w:r>
        <w:tab/>
        <w:t>1200х5000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9"/>
      </w:pPr>
      <w:r>
        <w:t>04-02-046-04</w:t>
      </w:r>
      <w:r>
        <w:tab/>
        <w:t>1500х5000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48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6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04-02-047</w:t>
      </w:r>
      <w:r>
        <w:tab/>
        <w:t>Питатели</w:t>
      </w:r>
      <w:r>
        <w:rPr>
          <w:spacing w:val="-5"/>
        </w:rPr>
        <w:t xml:space="preserve"> </w:t>
      </w:r>
      <w:r>
        <w:t>пластинчатые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Питатель</w:t>
      </w:r>
      <w:r>
        <w:rPr>
          <w:spacing w:val="-5"/>
        </w:rPr>
        <w:t xml:space="preserve"> </w:t>
      </w:r>
      <w:r>
        <w:t>пластинчатый</w:t>
      </w:r>
      <w:r>
        <w:rPr>
          <w:spacing w:val="-2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размерами: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04-02-047-01</w:t>
      </w:r>
      <w:r>
        <w:tab/>
        <w:t>500х4500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1"/>
      </w:pPr>
      <w:r>
        <w:t>04-02-047-02</w:t>
      </w:r>
      <w:r>
        <w:tab/>
        <w:t>650х9000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04-02-047-03</w:t>
      </w:r>
      <w:r>
        <w:tab/>
        <w:t>800х12000</w:t>
      </w:r>
      <w:r>
        <w:rPr>
          <w:spacing w:val="-3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04-02-047-04</w:t>
      </w:r>
      <w:r>
        <w:tab/>
        <w:t>1000х12000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04-02-047-05</w:t>
      </w:r>
      <w:r>
        <w:tab/>
        <w:t>1200х15000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/>
        <w:ind w:right="3217" w:firstLine="1473"/>
      </w:pPr>
      <w:r>
        <w:t>Питатель</w:t>
      </w:r>
      <w:r>
        <w:rPr>
          <w:spacing w:val="-5"/>
        </w:rPr>
        <w:t xml:space="preserve"> </w:t>
      </w:r>
      <w:r>
        <w:t>пластинчатый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полотно</w:t>
      </w:r>
      <w:r>
        <w:rPr>
          <w:spacing w:val="-5"/>
        </w:rPr>
        <w:t xml:space="preserve"> </w:t>
      </w:r>
      <w:r>
        <w:t>размерами:</w:t>
      </w:r>
      <w:r>
        <w:rPr>
          <w:spacing w:val="-42"/>
        </w:rPr>
        <w:t xml:space="preserve"> </w:t>
      </w:r>
      <w:r>
        <w:t>04-02-047-06</w:t>
      </w:r>
      <w:r>
        <w:tab/>
        <w:t>1500х9000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04-02-047-07</w:t>
      </w:r>
      <w:r>
        <w:tab/>
        <w:t>1800х12000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04-02-047-08</w:t>
      </w:r>
      <w:r>
        <w:tab/>
        <w:t>2400х15000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ind w:right="3171" w:firstLine="1473"/>
      </w:pPr>
      <w:r>
        <w:t>Питатель пластинчатый для тяжелых условий работ, полотно размерами:</w:t>
      </w:r>
      <w:r>
        <w:rPr>
          <w:spacing w:val="-42"/>
        </w:rPr>
        <w:t xml:space="preserve"> </w:t>
      </w:r>
      <w:r>
        <w:t>04-02-047-09</w:t>
      </w:r>
      <w:r>
        <w:tab/>
        <w:t>1500х9000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04-02-047-10</w:t>
      </w:r>
      <w:r>
        <w:tab/>
        <w:t>1800х12000</w:t>
      </w:r>
      <w:r>
        <w:rPr>
          <w:spacing w:val="-4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04-02-047-11</w:t>
      </w:r>
      <w:r>
        <w:tab/>
        <w:t>2400х15000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0"/>
        <w:gridCol w:w="979"/>
        <w:gridCol w:w="772"/>
        <w:gridCol w:w="780"/>
        <w:gridCol w:w="780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 w:rsidR="008E3D5A">
        <w:trPr>
          <w:trHeight w:val="216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33,38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66,41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3D5A" w:rsidRDefault="00A00B56" w:rsidP="006A1E1E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1 045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165,88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239,88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272,86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194,28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195,16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222,53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168,98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E3D5A">
        <w:trPr>
          <w:trHeight w:val="216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75,14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6A1E1E" w:rsidRDefault="006A1E1E" w:rsidP="006A1E1E">
      <w:pPr>
        <w:pStyle w:val="TableParagraph"/>
        <w:tabs>
          <w:tab w:val="left" w:pos="1603"/>
          <w:tab w:val="left" w:pos="5921"/>
          <w:tab w:val="left" w:pos="6912"/>
          <w:tab w:val="left" w:pos="7691"/>
          <w:tab w:val="left" w:pos="8470"/>
          <w:tab w:val="left" w:pos="9249"/>
        </w:tabs>
        <w:ind w:left="132" w:right="42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</w:tr>
      <w:tr w:rsidR="008E3D5A">
        <w:trPr>
          <w:trHeight w:val="660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E3D5A" w:rsidRDefault="00A00B56" w:rsidP="006A1E1E">
            <w:pPr>
              <w:pStyle w:val="TableParagraph"/>
              <w:spacing w:before="13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6" w:right="3768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1 037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219,02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273,89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177,31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8E3D5A" w:rsidRDefault="008E3D5A" w:rsidP="006A1E1E">
      <w:pPr>
        <w:pStyle w:val="a3"/>
        <w:spacing w:before="10"/>
        <w:ind w:left="0"/>
        <w:rPr>
          <w:sz w:val="14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04-02-048</w:t>
      </w:r>
      <w:r>
        <w:tab/>
        <w:t>Питатели</w:t>
      </w:r>
      <w:r>
        <w:rPr>
          <w:spacing w:val="-6"/>
        </w:rPr>
        <w:t xml:space="preserve"> </w:t>
      </w:r>
      <w:r>
        <w:t>дисковые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Питатель</w:t>
      </w:r>
      <w:r>
        <w:rPr>
          <w:spacing w:val="-4"/>
        </w:rPr>
        <w:t xml:space="preserve"> </w:t>
      </w:r>
      <w:r>
        <w:t>дисковый</w:t>
      </w:r>
      <w:r>
        <w:rPr>
          <w:spacing w:val="-4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диска: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04-02-048-01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04-02-048-02</w:t>
      </w:r>
      <w:r>
        <w:tab/>
        <w:t>3150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6" w:right="3768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27,63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E3D5A">
        <w:trPr>
          <w:trHeight w:val="216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  <w:ind w:right="140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КЛАССИФИКАТОРЫ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04-02-060</w:t>
      </w:r>
      <w:r>
        <w:tab/>
        <w:t>Классификаторы</w:t>
      </w:r>
      <w:r>
        <w:rPr>
          <w:spacing w:val="-8"/>
        </w:rPr>
        <w:t xml:space="preserve"> </w:t>
      </w:r>
      <w:r>
        <w:t>гидравлические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5186" w:firstLine="1473"/>
      </w:pPr>
      <w:r>
        <w:t>Классификатор гидравлический, число секций:</w:t>
      </w:r>
      <w:r>
        <w:rPr>
          <w:spacing w:val="-43"/>
        </w:rPr>
        <w:t xml:space="preserve"> </w:t>
      </w:r>
      <w:r>
        <w:t>04-02-060-01</w:t>
      </w:r>
      <w:r>
        <w:tab/>
        <w:t>4,</w:t>
      </w:r>
      <w:r>
        <w:rPr>
          <w:spacing w:val="-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3000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04-02-060-02</w:t>
      </w:r>
      <w:r>
        <w:tab/>
        <w:t>8,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7000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04-02-061</w:t>
      </w:r>
      <w:r>
        <w:tab/>
        <w:t>Классификаторы</w:t>
      </w:r>
      <w:r>
        <w:rPr>
          <w:spacing w:val="-7"/>
        </w:rPr>
        <w:t xml:space="preserve"> </w:t>
      </w:r>
      <w:r>
        <w:t>конусные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3863" w:firstLine="1473"/>
      </w:pPr>
      <w:r>
        <w:t>Классификатор конусный песковый, диаметр основания конуса:</w:t>
      </w:r>
      <w:r>
        <w:rPr>
          <w:spacing w:val="-42"/>
        </w:rPr>
        <w:t xml:space="preserve"> </w:t>
      </w:r>
      <w:r>
        <w:t>04-02-061-01</w:t>
      </w:r>
      <w:r>
        <w:tab/>
        <w:t>1800 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04-02-061-02</w:t>
      </w:r>
      <w:r>
        <w:tab/>
        <w:t>2400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 w:rsidTr="00F011CE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8E3D5A" w:rsidTr="00F011CE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8E3D5A" w:rsidRDefault="008E3D5A" w:rsidP="006A1E1E">
      <w:pPr>
        <w:pStyle w:val="a3"/>
        <w:spacing w:before="3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04-02-062</w:t>
      </w:r>
      <w:r>
        <w:tab/>
        <w:t>Классификаторы</w:t>
      </w:r>
      <w:r>
        <w:rPr>
          <w:spacing w:val="-6"/>
        </w:rPr>
        <w:t xml:space="preserve"> </w:t>
      </w:r>
      <w:r>
        <w:t>спиральные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2685" w:firstLine="1473"/>
      </w:pPr>
      <w:r>
        <w:t>Классификатор</w:t>
      </w:r>
      <w:r>
        <w:rPr>
          <w:spacing w:val="-5"/>
        </w:rPr>
        <w:t xml:space="preserve"> </w:t>
      </w:r>
      <w:r>
        <w:t>односпиральный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непогруженной</w:t>
      </w:r>
      <w:r>
        <w:rPr>
          <w:spacing w:val="-6"/>
        </w:rPr>
        <w:t xml:space="preserve"> </w:t>
      </w:r>
      <w:r>
        <w:t>спиралью,</w:t>
      </w:r>
      <w:r>
        <w:rPr>
          <w:spacing w:val="-5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>спирали:</w:t>
      </w:r>
      <w:r>
        <w:rPr>
          <w:spacing w:val="-42"/>
        </w:rPr>
        <w:t xml:space="preserve"> </w:t>
      </w:r>
      <w:r>
        <w:t>04-02-062-01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lastRenderedPageBreak/>
        <w:t>04-02-062-02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04-02-062-03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04-02-062-04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ind w:right="3274" w:firstLine="1473"/>
      </w:pPr>
      <w:r>
        <w:t>Классификатор двухспиральный со спиралью непогруженной, диаметр:</w:t>
      </w:r>
      <w:r>
        <w:rPr>
          <w:spacing w:val="-42"/>
        </w:rPr>
        <w:t xml:space="preserve"> </w:t>
      </w:r>
      <w:r>
        <w:t>04-02-062-05</w:t>
      </w:r>
      <w:r>
        <w:tab/>
        <w:t>2400 мм, длина</w:t>
      </w:r>
      <w:r>
        <w:rPr>
          <w:spacing w:val="-1"/>
        </w:rPr>
        <w:t xml:space="preserve"> </w:t>
      </w:r>
      <w:r>
        <w:t>9200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04-02-062-06</w:t>
      </w:r>
      <w:r>
        <w:tab/>
        <w:t>3000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12500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11"/>
        </w:tabs>
        <w:spacing w:after="9"/>
      </w:pPr>
      <w:r>
        <w:t>04-02-062-07</w:t>
      </w:r>
      <w:r>
        <w:tab/>
        <w:t>Классификатор</w:t>
      </w:r>
      <w:r>
        <w:rPr>
          <w:spacing w:val="-3"/>
        </w:rPr>
        <w:t xml:space="preserve"> </w:t>
      </w:r>
      <w:r>
        <w:t>двухспиральный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спиралью</w:t>
      </w:r>
      <w:r>
        <w:rPr>
          <w:spacing w:val="-4"/>
        </w:rPr>
        <w:t xml:space="preserve"> </w:t>
      </w:r>
      <w:r>
        <w:t>погруженной,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2400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14000</w:t>
      </w:r>
      <w:r>
        <w:rPr>
          <w:spacing w:val="-5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79"/>
        <w:gridCol w:w="979"/>
        <w:gridCol w:w="773"/>
        <w:gridCol w:w="780"/>
        <w:gridCol w:w="780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spacing w:before="114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062-05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158,55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167,71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8E3D5A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8E3D5A" w:rsidRDefault="00A00B56" w:rsidP="006A1E1E">
            <w:pPr>
              <w:pStyle w:val="TableParagraph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spacing w:before="116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062-07</w:t>
            </w:r>
          </w:p>
        </w:tc>
      </w:tr>
      <w:tr w:rsidR="008E3D5A" w:rsidTr="00F011CE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1 253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236,74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224,76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164,22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</w:tr>
      <w:tr w:rsidR="008E3D5A" w:rsidTr="00F011C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8E3D5A" w:rsidTr="00F011C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34,15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1"/>
        <w:spacing w:before="90"/>
        <w:ind w:right="1399"/>
      </w:pPr>
      <w:r>
        <w:t>Раздел</w:t>
      </w:r>
      <w:r>
        <w:rPr>
          <w:spacing w:val="-3"/>
        </w:rPr>
        <w:t xml:space="preserve"> </w:t>
      </w:r>
      <w:r>
        <w:t>7. СГУСТИТЕЛИ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04-02-070</w:t>
      </w:r>
      <w:r>
        <w:tab/>
        <w:t>Сгустители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периферическим</w:t>
      </w:r>
      <w:r>
        <w:rPr>
          <w:spacing w:val="-3"/>
        </w:rPr>
        <w:t xml:space="preserve"> </w:t>
      </w:r>
      <w:r>
        <w:t>приводом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4601" w:firstLine="1473"/>
      </w:pPr>
      <w:r>
        <w:t>Сгуститель с периферическим приводом, диаметр дна:</w:t>
      </w:r>
      <w:r>
        <w:rPr>
          <w:spacing w:val="-42"/>
        </w:rPr>
        <w:t xml:space="preserve"> </w:t>
      </w:r>
      <w:r>
        <w:t>04-02-070-01</w:t>
      </w:r>
      <w:r>
        <w:tab/>
        <w:t>25000-30000 мм, глубина</w:t>
      </w:r>
      <w:r>
        <w:rPr>
          <w:spacing w:val="-2"/>
        </w:rPr>
        <w:t xml:space="preserve"> </w:t>
      </w:r>
      <w:r>
        <w:t>3600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9"/>
      </w:pPr>
      <w:r>
        <w:t>04-02-070-02</w:t>
      </w:r>
      <w:r>
        <w:tab/>
        <w:t>50000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4500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4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8E3D5A" w:rsidRDefault="00A00B56" w:rsidP="006A1E1E">
            <w:pPr>
              <w:pStyle w:val="TableParagraph"/>
              <w:spacing w:before="14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6" w:right="3768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1 173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172,34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265,99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148,75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33,03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33,03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</w:tc>
      </w:tr>
      <w:tr w:rsidR="008E3D5A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</w:tr>
    </w:tbl>
    <w:p w:rsidR="008E3D5A" w:rsidRDefault="008E3D5A" w:rsidP="006A1E1E">
      <w:pPr>
        <w:pStyle w:val="a3"/>
        <w:spacing w:before="9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04-02-071</w:t>
      </w:r>
      <w:r>
        <w:tab/>
        <w:t>Сгустители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приводом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4793" w:firstLine="1473"/>
      </w:pPr>
      <w:r>
        <w:t>Сгуститель с центральным приводом, диаметр чана:</w:t>
      </w:r>
      <w:r>
        <w:rPr>
          <w:spacing w:val="-43"/>
        </w:rPr>
        <w:t xml:space="preserve"> </w:t>
      </w:r>
      <w:r>
        <w:t>04-02-071-01</w:t>
      </w:r>
      <w:r>
        <w:tab/>
        <w:t>6000</w:t>
      </w:r>
      <w:r>
        <w:rPr>
          <w:spacing w:val="1"/>
        </w:rPr>
        <w:t xml:space="preserve"> </w:t>
      </w:r>
      <w:r>
        <w:t>мм, глубина</w:t>
      </w:r>
      <w:r>
        <w:rPr>
          <w:spacing w:val="-1"/>
        </w:rPr>
        <w:t xml:space="preserve"> </w:t>
      </w:r>
      <w:r>
        <w:t>2500 мм</w:t>
      </w:r>
    </w:p>
    <w:p w:rsidR="008E3D5A" w:rsidRDefault="00A00B56" w:rsidP="006A1E1E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15000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3000 мм</w:t>
      </w:r>
    </w:p>
    <w:p w:rsidR="008E3D5A" w:rsidRDefault="00A00B56" w:rsidP="006A1E1E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100000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5"/>
        </w:numPr>
        <w:tabs>
          <w:tab w:val="left" w:pos="1611"/>
          <w:tab w:val="left" w:pos="1612"/>
        </w:tabs>
        <w:spacing w:before="1" w:after="7" w:line="240" w:lineRule="auto"/>
        <w:ind w:left="1611" w:hanging="1474"/>
        <w:rPr>
          <w:sz w:val="18"/>
        </w:rPr>
      </w:pPr>
      <w:r>
        <w:rPr>
          <w:sz w:val="18"/>
        </w:rPr>
        <w:t>Сгуститель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двухъярусный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12000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4375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8E3D5A" w:rsidTr="00F011C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</w:tr>
      <w:tr w:rsidR="008E3D5A" w:rsidTr="00F011C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1 988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78,77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339,98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98,52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72,83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335,58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8E3D5A" w:rsidTr="00F011C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04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203,16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82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04-02-072</w:t>
      </w:r>
      <w:r>
        <w:tab/>
        <w:t>Гидроциклоны</w:t>
      </w:r>
    </w:p>
    <w:p w:rsidR="008E3D5A" w:rsidRDefault="00A00B56" w:rsidP="006A1E1E">
      <w:pPr>
        <w:pStyle w:val="4"/>
        <w:tabs>
          <w:tab w:val="left" w:pos="1611"/>
        </w:tabs>
        <w:spacing w:before="47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Гидроциклон,</w:t>
      </w:r>
      <w:r>
        <w:rPr>
          <w:spacing w:val="-5"/>
        </w:rPr>
        <w:t xml:space="preserve"> </w:t>
      </w:r>
      <w:r>
        <w:t>футерованный</w:t>
      </w:r>
      <w:r>
        <w:rPr>
          <w:spacing w:val="-6"/>
        </w:rPr>
        <w:t xml:space="preserve"> </w:t>
      </w:r>
      <w:r>
        <w:t>каменным</w:t>
      </w:r>
      <w:r>
        <w:rPr>
          <w:spacing w:val="-5"/>
        </w:rPr>
        <w:t xml:space="preserve"> </w:t>
      </w:r>
      <w:r>
        <w:t>литьем,</w:t>
      </w:r>
      <w:r>
        <w:rPr>
          <w:spacing w:val="-5"/>
        </w:rPr>
        <w:t xml:space="preserve"> </w:t>
      </w:r>
      <w:r>
        <w:t>диаметр: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04-02-072-01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before="2" w:after="7"/>
      </w:pPr>
      <w:r>
        <w:t>04-02-072-02</w:t>
      </w:r>
      <w:r>
        <w:tab/>
        <w:t>1400 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8E3D5A" w:rsidRDefault="00A00B56" w:rsidP="006A1E1E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27,81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  <w:ind w:right="1405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СТОЛЫ</w:t>
      </w:r>
      <w:r>
        <w:rPr>
          <w:spacing w:val="-4"/>
        </w:rPr>
        <w:t xml:space="preserve"> </w:t>
      </w:r>
      <w:r>
        <w:t>КОНЦЕНТРАЦИОННЫЕ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04-02-080</w:t>
      </w:r>
      <w:r>
        <w:tab/>
        <w:t>Столы</w:t>
      </w:r>
      <w:r>
        <w:rPr>
          <w:spacing w:val="-6"/>
        </w:rPr>
        <w:t xml:space="preserve"> </w:t>
      </w:r>
      <w:r>
        <w:t>концентрационные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продольным</w:t>
      </w:r>
      <w:r>
        <w:rPr>
          <w:spacing w:val="-5"/>
        </w:rPr>
        <w:t xml:space="preserve"> </w:t>
      </w:r>
      <w:r>
        <w:t>нарифлением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4646" w:firstLine="1473"/>
      </w:pPr>
      <w:r>
        <w:t>Стол</w:t>
      </w:r>
      <w:r>
        <w:rPr>
          <w:spacing w:val="-7"/>
        </w:rPr>
        <w:t xml:space="preserve"> </w:t>
      </w:r>
      <w:r>
        <w:t>концентрационный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продольным</w:t>
      </w:r>
      <w:r>
        <w:rPr>
          <w:spacing w:val="-6"/>
        </w:rPr>
        <w:t xml:space="preserve"> </w:t>
      </w:r>
      <w:r>
        <w:t>нарифлением:</w:t>
      </w:r>
      <w:r>
        <w:rPr>
          <w:spacing w:val="-42"/>
        </w:rPr>
        <w:t xml:space="preserve"> </w:t>
      </w:r>
      <w:r>
        <w:t>04-02-080-01</w:t>
      </w:r>
      <w:r>
        <w:tab/>
        <w:t>однодечный,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деки</w:t>
      </w:r>
      <w:r>
        <w:rPr>
          <w:spacing w:val="-1"/>
        </w:rPr>
        <w:t xml:space="preserve"> </w:t>
      </w:r>
      <w:r>
        <w:t>7,5 м2</w:t>
      </w:r>
    </w:p>
    <w:p w:rsidR="008E3D5A" w:rsidRDefault="00A00B56" w:rsidP="006A1E1E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двухдечный,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дек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8E3D5A" w:rsidRDefault="00A00B56" w:rsidP="006A1E1E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after="10" w:line="240" w:lineRule="auto"/>
        <w:rPr>
          <w:sz w:val="18"/>
        </w:rPr>
      </w:pPr>
      <w:r>
        <w:rPr>
          <w:sz w:val="18"/>
        </w:rPr>
        <w:t>четырехдечный,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дек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1"/>
        <w:gridCol w:w="779"/>
        <w:gridCol w:w="781"/>
        <w:gridCol w:w="781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4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8E3D5A">
        <w:trPr>
          <w:trHeight w:val="660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8E3D5A" w:rsidRDefault="00A00B56" w:rsidP="006A1E1E">
            <w:pPr>
              <w:pStyle w:val="TableParagraph"/>
              <w:spacing w:before="13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3000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4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1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1" w:type="dxa"/>
          </w:tcPr>
          <w:p w:rsidR="008E3D5A" w:rsidRDefault="00A00B56" w:rsidP="006A1E1E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</w:pPr>
      <w:r>
        <w:t>Раздел</w:t>
      </w:r>
      <w:r>
        <w:rPr>
          <w:spacing w:val="-4"/>
        </w:rPr>
        <w:t xml:space="preserve"> </w:t>
      </w:r>
      <w:r>
        <w:t>9. МАШИНЫ</w:t>
      </w:r>
      <w:r>
        <w:rPr>
          <w:spacing w:val="-1"/>
        </w:rPr>
        <w:t xml:space="preserve"> </w:t>
      </w:r>
      <w:r>
        <w:t>ОТСАДОЧНЫЕ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04-02-084</w:t>
      </w:r>
      <w:r>
        <w:tab/>
        <w:t>Машины</w:t>
      </w:r>
      <w:r>
        <w:rPr>
          <w:spacing w:val="-1"/>
        </w:rPr>
        <w:t xml:space="preserve"> </w:t>
      </w:r>
      <w:r>
        <w:t>отсадочные</w:t>
      </w:r>
      <w:r>
        <w:rPr>
          <w:spacing w:val="-2"/>
        </w:rPr>
        <w:t xml:space="preserve"> </w:t>
      </w:r>
      <w:r>
        <w:t>беспоршневые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1"/>
        <w:ind w:left="1611"/>
      </w:pPr>
      <w:r>
        <w:t>Машина</w:t>
      </w:r>
      <w:r>
        <w:rPr>
          <w:spacing w:val="-6"/>
        </w:rPr>
        <w:t xml:space="preserve"> </w:t>
      </w:r>
      <w:r>
        <w:t>отсадочная</w:t>
      </w:r>
      <w:r>
        <w:rPr>
          <w:spacing w:val="-4"/>
        </w:rPr>
        <w:t xml:space="preserve"> </w:t>
      </w:r>
      <w:r>
        <w:t>беспоршневая,</w:t>
      </w:r>
      <w:r>
        <w:rPr>
          <w:spacing w:val="-4"/>
        </w:rPr>
        <w:t xml:space="preserve"> </w:t>
      </w:r>
      <w:r>
        <w:t>производительность: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04-02-084-01</w:t>
      </w:r>
      <w:r>
        <w:tab/>
        <w:t>80-220 т/ч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04-02-084-02</w:t>
      </w:r>
      <w:r>
        <w:tab/>
        <w:t>180-500</w:t>
      </w:r>
      <w:r>
        <w:rPr>
          <w:spacing w:val="-1"/>
        </w:rPr>
        <w:t xml:space="preserve"> </w:t>
      </w:r>
      <w:r>
        <w:t>т/ч</w:t>
      </w:r>
    </w:p>
    <w:p w:rsidR="008E3D5A" w:rsidRDefault="00A00B56" w:rsidP="006A1E1E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line="240" w:lineRule="auto"/>
        <w:rPr>
          <w:sz w:val="18"/>
        </w:rPr>
      </w:pPr>
      <w:r>
        <w:rPr>
          <w:sz w:val="18"/>
        </w:rPr>
        <w:t>10-12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камерами</w:t>
      </w:r>
    </w:p>
    <w:p w:rsidR="008E3D5A" w:rsidRDefault="00A00B56" w:rsidP="006A1E1E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after="7" w:line="240" w:lineRule="auto"/>
        <w:rPr>
          <w:sz w:val="18"/>
        </w:rPr>
      </w:pPr>
      <w:r>
        <w:rPr>
          <w:sz w:val="18"/>
        </w:rPr>
        <w:t>10-12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камерами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5"/>
              <w:ind w:left="153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5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971</w:t>
            </w: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170,44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18,13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36,71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8E3D5A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6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</w:tbl>
    <w:p w:rsidR="008E3D5A" w:rsidRDefault="008E3D5A" w:rsidP="006A1E1E">
      <w:pPr>
        <w:pStyle w:val="a3"/>
        <w:spacing w:before="6"/>
        <w:ind w:left="0"/>
        <w:rPr>
          <w:sz w:val="22"/>
        </w:rPr>
      </w:pPr>
    </w:p>
    <w:p w:rsidR="008E3D5A" w:rsidRDefault="00A00B56" w:rsidP="006A1E1E">
      <w:pPr>
        <w:pStyle w:val="1"/>
        <w:spacing w:before="90"/>
      </w:pPr>
      <w:r>
        <w:t>Раздел</w:t>
      </w:r>
      <w:r>
        <w:rPr>
          <w:spacing w:val="-4"/>
        </w:rPr>
        <w:t xml:space="preserve"> </w:t>
      </w:r>
      <w:r>
        <w:t>10. МАШИНЫ</w:t>
      </w:r>
      <w:r>
        <w:rPr>
          <w:spacing w:val="-1"/>
        </w:rPr>
        <w:t xml:space="preserve"> </w:t>
      </w:r>
      <w:r>
        <w:t>ФЛОТАЦИОННЫЕ</w:t>
      </w:r>
    </w:p>
    <w:p w:rsidR="008E3D5A" w:rsidRDefault="00A00B56" w:rsidP="006A1E1E">
      <w:pPr>
        <w:pStyle w:val="2"/>
        <w:tabs>
          <w:tab w:val="left" w:pos="3013"/>
        </w:tabs>
        <w:spacing w:before="8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04-02-088</w:t>
      </w:r>
      <w:r>
        <w:tab/>
        <w:t>Машины</w:t>
      </w:r>
      <w:r>
        <w:rPr>
          <w:spacing w:val="-2"/>
        </w:rPr>
        <w:t xml:space="preserve"> </w:t>
      </w:r>
      <w:r>
        <w:t>флотационные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пневмомеханические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камера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04-02-088-01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04-02-088-07);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04-02-088-08 по</w:t>
      </w:r>
      <w:r>
        <w:rPr>
          <w:spacing w:val="-4"/>
        </w:rPr>
        <w:t xml:space="preserve"> </w:t>
      </w:r>
      <w:r>
        <w:t>04-02-088-10)</w:t>
      </w:r>
    </w:p>
    <w:p w:rsidR="008E3D5A" w:rsidRDefault="00A00B56" w:rsidP="006A1E1E">
      <w:pPr>
        <w:pStyle w:val="a3"/>
        <w:spacing w:before="40"/>
        <w:ind w:left="1611"/>
      </w:pPr>
      <w:r>
        <w:t>Машина</w:t>
      </w:r>
      <w:r>
        <w:rPr>
          <w:spacing w:val="-6"/>
        </w:rPr>
        <w:t xml:space="preserve"> </w:t>
      </w:r>
      <w:r>
        <w:t>флотационная</w:t>
      </w:r>
      <w:r>
        <w:rPr>
          <w:spacing w:val="-4"/>
        </w:rPr>
        <w:t xml:space="preserve"> </w:t>
      </w:r>
      <w:r>
        <w:t>механическая,</w:t>
      </w:r>
      <w:r>
        <w:rPr>
          <w:spacing w:val="-5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камеры: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04-02-088-01</w:t>
      </w:r>
      <w:r>
        <w:tab/>
        <w:t>1,2</w:t>
      </w:r>
      <w:r>
        <w:rPr>
          <w:spacing w:val="-2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04-02-088-02</w:t>
      </w:r>
      <w:r>
        <w:tab/>
        <w:t>3,2</w:t>
      </w:r>
      <w:r>
        <w:rPr>
          <w:spacing w:val="-2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04-02-088-03</w:t>
      </w:r>
      <w:r>
        <w:tab/>
        <w:t>6,3</w:t>
      </w:r>
      <w:r>
        <w:rPr>
          <w:spacing w:val="-2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  <w:ind w:right="3629" w:firstLine="1473"/>
      </w:pPr>
      <w:r>
        <w:t>Машина флотационная пневмомеханическая, вместимость камеры:</w:t>
      </w:r>
      <w:r>
        <w:rPr>
          <w:spacing w:val="-43"/>
        </w:rPr>
        <w:t xml:space="preserve"> </w:t>
      </w:r>
      <w:r>
        <w:t>04-02-088-04</w:t>
      </w:r>
      <w:r>
        <w:tab/>
        <w:t>1,6</w:t>
      </w:r>
      <w:r>
        <w:rPr>
          <w:spacing w:val="1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04-02-088-05</w:t>
      </w:r>
      <w:r>
        <w:tab/>
        <w:t>3,2</w:t>
      </w:r>
      <w:r>
        <w:rPr>
          <w:spacing w:val="-2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  <w:spacing w:before="2"/>
      </w:pPr>
      <w:r>
        <w:t>04-02-088-06</w:t>
      </w:r>
      <w:r>
        <w:tab/>
        <w:t>16 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04-02-088-07</w:t>
      </w:r>
      <w:r>
        <w:tab/>
        <w:t>40 м3</w:t>
      </w:r>
    </w:p>
    <w:p w:rsidR="008E3D5A" w:rsidRDefault="00A00B56" w:rsidP="006A1E1E">
      <w:pPr>
        <w:pStyle w:val="a3"/>
        <w:tabs>
          <w:tab w:val="left" w:pos="1671"/>
        </w:tabs>
        <w:ind w:right="3500" w:firstLine="1473"/>
      </w:pPr>
      <w:r>
        <w:t>Машина флотационная механическая для угля, вместимость камеры:</w:t>
      </w:r>
      <w:r>
        <w:rPr>
          <w:spacing w:val="-43"/>
        </w:rPr>
        <w:t xml:space="preserve"> </w:t>
      </w:r>
      <w:r>
        <w:t>04-02-088-08</w:t>
      </w:r>
      <w:r>
        <w:tab/>
        <w:t>6,3 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04-02-088-09</w:t>
      </w:r>
      <w:r>
        <w:tab/>
        <w:t>12,5 м3</w:t>
      </w:r>
    </w:p>
    <w:p w:rsidR="008E3D5A" w:rsidRDefault="00A00B56" w:rsidP="006A1E1E">
      <w:pPr>
        <w:pStyle w:val="a3"/>
        <w:tabs>
          <w:tab w:val="left" w:pos="1671"/>
        </w:tabs>
        <w:spacing w:before="1" w:after="7"/>
      </w:pPr>
      <w:r>
        <w:t>04-02-088-10</w:t>
      </w:r>
      <w:r>
        <w:tab/>
        <w:t>25 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0"/>
        <w:gridCol w:w="979"/>
        <w:gridCol w:w="772"/>
        <w:gridCol w:w="780"/>
        <w:gridCol w:w="780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088-05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14,48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</w:tr>
      <w:tr w:rsidR="008E3D5A">
        <w:trPr>
          <w:trHeight w:val="144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E3D5A" w:rsidRDefault="00A00B56" w:rsidP="006A1E1E">
            <w:pPr>
              <w:pStyle w:val="TableParagraph"/>
              <w:spacing w:before="2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right="493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3D5A" w:rsidRDefault="00A00B56" w:rsidP="006A1E1E">
            <w:pPr>
              <w:pStyle w:val="TableParagraph"/>
              <w:spacing w:before="4"/>
              <w:ind w:left="7" w:right="10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3D5A" w:rsidRDefault="00A00B56" w:rsidP="006A1E1E">
            <w:pPr>
              <w:pStyle w:val="TableParagraph"/>
              <w:ind w:left="7" w:right="113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8E3D5A" w:rsidRDefault="00A00B56" w:rsidP="006A1E1E">
            <w:pPr>
              <w:pStyle w:val="TableParagraph"/>
              <w:ind w:left="7" w:right="108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7,97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9,88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8,21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8E3D5A" w:rsidRDefault="008E3D5A" w:rsidP="006A1E1E">
            <w:pPr>
              <w:pStyle w:val="TableParagraph"/>
              <w:spacing w:before="8"/>
              <w:rPr>
                <w:sz w:val="17"/>
              </w:rPr>
            </w:pPr>
          </w:p>
          <w:p w:rsidR="008E3D5A" w:rsidRDefault="00A00B56" w:rsidP="006A1E1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</w:tbl>
    <w:p w:rsidR="008E3D5A" w:rsidRDefault="008E3D5A" w:rsidP="006A1E1E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0"/>
        <w:gridCol w:w="979"/>
        <w:gridCol w:w="773"/>
        <w:gridCol w:w="780"/>
        <w:gridCol w:w="780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spacing w:before="116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088-06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088-07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088-09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088-10</w:t>
            </w:r>
          </w:p>
        </w:tc>
      </w:tr>
      <w:tr w:rsidR="008E3D5A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55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8E3D5A" w:rsidRDefault="00A00B56" w:rsidP="006A1E1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26,59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78,53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90,99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8"/>
              </w:rPr>
            </w:pPr>
          </w:p>
        </w:tc>
      </w:tr>
      <w:tr w:rsidR="008E3D5A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8E3D5A" w:rsidRDefault="008E3D5A" w:rsidP="006A1E1E">
            <w:pPr>
              <w:rPr>
                <w:sz w:val="2"/>
                <w:szCs w:val="2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</w:tbl>
    <w:p w:rsidR="008E3D5A" w:rsidRDefault="008E3D5A" w:rsidP="006A1E1E">
      <w:pPr>
        <w:pStyle w:val="a3"/>
        <w:ind w:left="0"/>
        <w:rPr>
          <w:sz w:val="20"/>
        </w:rPr>
      </w:pPr>
    </w:p>
    <w:p w:rsidR="008E3D5A" w:rsidRDefault="00A00B56" w:rsidP="006A1E1E">
      <w:pPr>
        <w:pStyle w:val="1"/>
        <w:spacing w:before="90"/>
        <w:ind w:left="872" w:right="0"/>
        <w:jc w:val="left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ПЕРЕМЕШИВАЮЩИЕ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КОНТАКТНЫМ</w:t>
      </w:r>
      <w:r>
        <w:rPr>
          <w:spacing w:val="-4"/>
        </w:rPr>
        <w:t xml:space="preserve"> </w:t>
      </w:r>
      <w:r>
        <w:t>ЧАНАМ</w:t>
      </w:r>
    </w:p>
    <w:p w:rsidR="008E3D5A" w:rsidRPr="006A1E1E" w:rsidRDefault="008E3D5A" w:rsidP="006A1E1E">
      <w:pPr>
        <w:pStyle w:val="a3"/>
        <w:ind w:left="0"/>
        <w:rPr>
          <w:b/>
          <w:sz w:val="16"/>
          <w:szCs w:val="16"/>
        </w:rPr>
      </w:pPr>
    </w:p>
    <w:p w:rsidR="008E3D5A" w:rsidRDefault="00A00B56" w:rsidP="006A1E1E">
      <w:pPr>
        <w:pStyle w:val="2"/>
        <w:tabs>
          <w:tab w:val="left" w:pos="3013"/>
        </w:tabs>
        <w:spacing w:before="1"/>
        <w:ind w:left="3013" w:right="392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04-02-092</w:t>
      </w:r>
      <w:r>
        <w:tab/>
        <w:t>Механизмы перемешивающие к металлическим или железобетонным</w:t>
      </w:r>
      <w:r>
        <w:rPr>
          <w:spacing w:val="-52"/>
        </w:rPr>
        <w:t xml:space="preserve"> </w:t>
      </w:r>
      <w:r>
        <w:t>чанам</w:t>
      </w:r>
    </w:p>
    <w:p w:rsidR="008E3D5A" w:rsidRDefault="00A00B56" w:rsidP="006A1E1E">
      <w:pPr>
        <w:pStyle w:val="4"/>
        <w:tabs>
          <w:tab w:val="left" w:pos="1611"/>
        </w:tabs>
        <w:spacing w:before="0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688" w:firstLine="1473"/>
      </w:pPr>
      <w:r>
        <w:t>Механизм</w:t>
      </w:r>
      <w:r>
        <w:rPr>
          <w:spacing w:val="-5"/>
        </w:rPr>
        <w:t xml:space="preserve"> </w:t>
      </w:r>
      <w:r>
        <w:t>перемешивающий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железобетонному</w:t>
      </w:r>
      <w:r>
        <w:rPr>
          <w:spacing w:val="-7"/>
        </w:rPr>
        <w:t xml:space="preserve"> </w:t>
      </w:r>
      <w:r>
        <w:t>контактному</w:t>
      </w:r>
      <w:r>
        <w:rPr>
          <w:spacing w:val="-8"/>
        </w:rPr>
        <w:t xml:space="preserve"> </w:t>
      </w:r>
      <w:r>
        <w:t>чану,</w:t>
      </w:r>
      <w:r>
        <w:rPr>
          <w:spacing w:val="-3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объем:</w:t>
      </w:r>
      <w:r>
        <w:rPr>
          <w:spacing w:val="1"/>
        </w:rPr>
        <w:t xml:space="preserve"> </w:t>
      </w:r>
      <w:r>
        <w:t>04-02-092-01</w:t>
      </w:r>
      <w:r>
        <w:tab/>
        <w:t>3,15 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04-02-092-02</w:t>
      </w:r>
      <w:r>
        <w:tab/>
        <w:t>12,5</w:t>
      </w:r>
      <w:r>
        <w:rPr>
          <w:spacing w:val="-1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04-02-092-03</w:t>
      </w:r>
      <w:r>
        <w:tab/>
        <w:t>50 м3</w:t>
      </w:r>
    </w:p>
    <w:p w:rsidR="008E3D5A" w:rsidRDefault="00A00B56" w:rsidP="006A1E1E">
      <w:pPr>
        <w:pStyle w:val="a3"/>
        <w:tabs>
          <w:tab w:val="left" w:pos="1671"/>
        </w:tabs>
      </w:pPr>
      <w:r>
        <w:t>04-02-092-04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8E3D5A" w:rsidRDefault="00A00B56" w:rsidP="006A1E1E">
      <w:pPr>
        <w:pStyle w:val="a3"/>
        <w:tabs>
          <w:tab w:val="left" w:pos="1671"/>
        </w:tabs>
        <w:spacing w:before="2"/>
        <w:ind w:right="1685" w:firstLine="1473"/>
      </w:pPr>
      <w:r>
        <w:t>Перемешиватель</w:t>
      </w:r>
      <w:r>
        <w:rPr>
          <w:spacing w:val="-4"/>
        </w:rPr>
        <w:t xml:space="preserve"> </w:t>
      </w:r>
      <w:r>
        <w:t>механический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металлическим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железобетонным</w:t>
      </w:r>
      <w:r>
        <w:rPr>
          <w:spacing w:val="-6"/>
        </w:rPr>
        <w:t xml:space="preserve"> </w:t>
      </w:r>
      <w:r>
        <w:t>чанам,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чана:</w:t>
      </w:r>
      <w:r>
        <w:rPr>
          <w:spacing w:val="-42"/>
        </w:rPr>
        <w:t xml:space="preserve"> </w:t>
      </w:r>
      <w:r>
        <w:t>04-02-092-05</w:t>
      </w:r>
      <w:r>
        <w:tab/>
        <w:t>1800 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04-02-092-06</w:t>
      </w:r>
      <w:r>
        <w:tab/>
        <w:t>3800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0"/>
        <w:gridCol w:w="991"/>
        <w:gridCol w:w="780"/>
        <w:gridCol w:w="780"/>
        <w:gridCol w:w="780"/>
        <w:gridCol w:w="780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092-04</w:t>
            </w:r>
          </w:p>
        </w:tc>
      </w:tr>
      <w:tr w:rsidR="008E3D5A" w:rsidTr="00F011C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8E3D5A" w:rsidTr="00F011C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</w:tr>
      <w:tr w:rsidR="008E3D5A" w:rsidTr="00F011C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8E3D5A" w:rsidTr="00F011C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8E3D5A" w:rsidTr="00F011C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8E3D5A" w:rsidTr="00F011C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 w:rsidTr="00F011CE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8E3D5A" w:rsidTr="00F011CE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20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1,905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</w:tbl>
    <w:p w:rsidR="00BF4D21" w:rsidRDefault="00BF4D21" w:rsidP="006A1E1E">
      <w:pPr>
        <w:pStyle w:val="TableParagraph"/>
        <w:tabs>
          <w:tab w:val="left" w:pos="1603"/>
          <w:tab w:val="left" w:pos="5923"/>
          <w:tab w:val="left" w:pos="6914"/>
          <w:tab w:val="left" w:pos="7694"/>
          <w:tab w:val="left" w:pos="8474"/>
          <w:tab w:val="left" w:pos="9254"/>
        </w:tabs>
        <w:ind w:left="132" w:right="4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F011CE" w:rsidTr="00BF4D21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14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3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04-02-</w:t>
            </w:r>
          </w:p>
        </w:tc>
      </w:tr>
      <w:tr w:rsidR="00F011CE" w:rsidTr="00F011CE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58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092-05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092-06</w:t>
            </w:r>
          </w:p>
        </w:tc>
      </w:tr>
      <w:tr w:rsidR="00F011CE" w:rsidTr="00F011CE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rPr>
          <w:trHeight w:val="21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2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F011CE" w:rsidTr="00F011CE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F011CE" w:rsidTr="00F011CE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F011CE" w:rsidTr="00F011CE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011CE" w:rsidTr="00F011CE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F011CE" w:rsidTr="00F011CE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F011CE" w:rsidTr="00F011CE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0,978</w:t>
            </w:r>
          </w:p>
        </w:tc>
      </w:tr>
    </w:tbl>
    <w:p w:rsidR="008E3D5A" w:rsidRDefault="008E3D5A" w:rsidP="006A1E1E">
      <w:pPr>
        <w:pStyle w:val="a3"/>
        <w:spacing w:before="5"/>
        <w:ind w:left="0"/>
        <w:rPr>
          <w:sz w:val="22"/>
        </w:rPr>
      </w:pPr>
    </w:p>
    <w:p w:rsidR="008E3D5A" w:rsidRDefault="00A00B56" w:rsidP="006A1E1E">
      <w:pPr>
        <w:pStyle w:val="1"/>
        <w:spacing w:before="90"/>
        <w:ind w:right="1403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ПРОМЫВОЧНЫЕ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04-02-096</w:t>
      </w:r>
      <w:r>
        <w:tab/>
        <w:t>Мойки</w:t>
      </w:r>
      <w:r>
        <w:rPr>
          <w:spacing w:val="-5"/>
        </w:rPr>
        <w:t xml:space="preserve"> </w:t>
      </w:r>
      <w:r>
        <w:t>(скрубберы)</w:t>
      </w:r>
      <w:r>
        <w:rPr>
          <w:spacing w:val="-2"/>
        </w:rPr>
        <w:t xml:space="preserve"> </w:t>
      </w:r>
      <w:r>
        <w:t>цилиндрические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5873" w:firstLine="1473"/>
      </w:pPr>
      <w:r>
        <w:t>Скруббер-бутара, барабан диаметром:</w:t>
      </w:r>
      <w:r>
        <w:rPr>
          <w:spacing w:val="-42"/>
        </w:rPr>
        <w:t xml:space="preserve"> </w:t>
      </w:r>
      <w:r>
        <w:t>04-02-096-01</w:t>
      </w:r>
      <w:r>
        <w:tab/>
        <w:t>1300 мм, длиной</w:t>
      </w:r>
      <w:r>
        <w:rPr>
          <w:spacing w:val="-2"/>
        </w:rPr>
        <w:t xml:space="preserve"> </w:t>
      </w:r>
      <w:r>
        <w:t>5200</w:t>
      </w:r>
      <w:r>
        <w:rPr>
          <w:spacing w:val="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04-02-096-02</w:t>
      </w:r>
      <w:r>
        <w:tab/>
        <w:t>1330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8300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096-02</w:t>
            </w:r>
          </w:p>
        </w:tc>
      </w:tr>
      <w:tr w:rsidR="008E3D5A">
        <w:trPr>
          <w:trHeight w:val="43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33,23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50,06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8E3D5A" w:rsidRDefault="008E3D5A" w:rsidP="006A1E1E">
      <w:pPr>
        <w:pStyle w:val="a3"/>
        <w:spacing w:before="8"/>
        <w:ind w:left="0"/>
        <w:rPr>
          <w:sz w:val="15"/>
        </w:rPr>
      </w:pPr>
    </w:p>
    <w:p w:rsidR="008E3D5A" w:rsidRDefault="00A00B56" w:rsidP="006A1E1E">
      <w:pPr>
        <w:pStyle w:val="1"/>
        <w:ind w:left="2363" w:right="2283"/>
      </w:pPr>
      <w:r>
        <w:t>Отдел 3. АГЛОМЕРАЦИОННОЕ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МАШИНЫ АГЛОМЕРАЦИОННЫЕ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04-03-001</w:t>
      </w:r>
      <w:r>
        <w:tab/>
        <w:t>Машины</w:t>
      </w:r>
      <w:r>
        <w:rPr>
          <w:spacing w:val="-5"/>
        </w:rPr>
        <w:t xml:space="preserve"> </w:t>
      </w:r>
      <w:r>
        <w:t>агломерационные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Машина</w:t>
      </w:r>
      <w:r>
        <w:rPr>
          <w:spacing w:val="-6"/>
        </w:rPr>
        <w:t xml:space="preserve"> </w:t>
      </w:r>
      <w:r>
        <w:t>агломерационная,</w:t>
      </w:r>
      <w:r>
        <w:rPr>
          <w:spacing w:val="-3"/>
        </w:rPr>
        <w:t xml:space="preserve"> </w:t>
      </w:r>
      <w:r>
        <w:t>поверхность:</w:t>
      </w:r>
    </w:p>
    <w:p w:rsidR="008E3D5A" w:rsidRDefault="00A00B56" w:rsidP="006A1E1E">
      <w:pPr>
        <w:pStyle w:val="a3"/>
        <w:tabs>
          <w:tab w:val="left" w:pos="1671"/>
        </w:tabs>
        <w:spacing w:before="45"/>
      </w:pPr>
      <w:r>
        <w:t>04-03-001-01</w:t>
      </w:r>
      <w:r>
        <w:tab/>
        <w:t>88 м2</w:t>
      </w:r>
    </w:p>
    <w:p w:rsidR="008E3D5A" w:rsidRDefault="00A00B56" w:rsidP="006A1E1E">
      <w:pPr>
        <w:pStyle w:val="a3"/>
        <w:tabs>
          <w:tab w:val="left" w:pos="1671"/>
        </w:tabs>
      </w:pPr>
      <w:r>
        <w:t>04-03-001-02</w:t>
      </w:r>
      <w:r>
        <w:tab/>
        <w:t>312</w:t>
      </w:r>
      <w:r>
        <w:rPr>
          <w:spacing w:val="-1"/>
        </w:rPr>
        <w:t xml:space="preserve"> </w:t>
      </w:r>
      <w:r>
        <w:t>м2</w:t>
      </w:r>
    </w:p>
    <w:p w:rsidR="008E3D5A" w:rsidRDefault="00A00B56" w:rsidP="006A1E1E">
      <w:pPr>
        <w:pStyle w:val="a3"/>
        <w:tabs>
          <w:tab w:val="left" w:pos="1611"/>
        </w:tabs>
        <w:spacing w:after="7"/>
      </w:pPr>
      <w:r>
        <w:t>04-03-001-03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обжига</w:t>
      </w:r>
      <w:r>
        <w:rPr>
          <w:spacing w:val="-3"/>
        </w:rPr>
        <w:t xml:space="preserve"> </w:t>
      </w:r>
      <w:r>
        <w:t>окатышей,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8"/>
        <w:gridCol w:w="1001"/>
        <w:gridCol w:w="780"/>
        <w:gridCol w:w="780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8E3D5A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2"/>
              <w:ind w:left="187"/>
              <w:rPr>
                <w:sz w:val="18"/>
              </w:rPr>
            </w:pPr>
            <w:r>
              <w:rPr>
                <w:sz w:val="18"/>
              </w:rPr>
              <w:t>5 511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911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8E3D5A" w:rsidRDefault="00A00B56" w:rsidP="006A1E1E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2 314,23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9 099,66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6 819,39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597,38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852,04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4 753,88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3 282,02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700,91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365,12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1 687,84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271,32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426,02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1 001,98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271,32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355,34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1 602,3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508,2</w:t>
            </w: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17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17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508,2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17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485,52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3 146,36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2 413,32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17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2,0-2,5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0,801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5,644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3,805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2 460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17" w:right="20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17" w:right="21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2 964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3 500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2,684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3 296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2 665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14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15" w:right="21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04-03-002</w:t>
      </w:r>
      <w:r>
        <w:tab/>
        <w:t>Питатели</w:t>
      </w:r>
      <w:r>
        <w:rPr>
          <w:spacing w:val="-3"/>
        </w:rPr>
        <w:t xml:space="preserve"> </w:t>
      </w:r>
      <w:r>
        <w:t>постели</w:t>
      </w:r>
    </w:p>
    <w:p w:rsidR="008E3D5A" w:rsidRDefault="00A00B56" w:rsidP="006A1E1E">
      <w:pPr>
        <w:pStyle w:val="4"/>
        <w:tabs>
          <w:tab w:val="left" w:pos="1611"/>
        </w:tabs>
      </w:pPr>
      <w:r>
        <w:lastRenderedPageBreak/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11"/>
        </w:tabs>
        <w:spacing w:before="41" w:after="6"/>
      </w:pPr>
      <w:r>
        <w:t>04-03-002-01</w:t>
      </w:r>
      <w:r>
        <w:tab/>
        <w:t>Распределитель</w:t>
      </w:r>
      <w:r>
        <w:rPr>
          <w:spacing w:val="-5"/>
        </w:rPr>
        <w:t xml:space="preserve"> </w:t>
      </w:r>
      <w:r>
        <w:t>шихты</w:t>
      </w:r>
      <w:r>
        <w:rPr>
          <w:spacing w:val="-3"/>
        </w:rPr>
        <w:t xml:space="preserve"> </w:t>
      </w:r>
      <w:r>
        <w:t>челноковый,</w:t>
      </w:r>
      <w:r>
        <w:rPr>
          <w:spacing w:val="-3"/>
        </w:rPr>
        <w:t xml:space="preserve"> </w:t>
      </w:r>
      <w:r>
        <w:t>лента</w:t>
      </w:r>
      <w:r>
        <w:rPr>
          <w:spacing w:val="-5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12500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5"/>
        <w:gridCol w:w="1058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48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spacing w:before="116"/>
              <w:ind w:left="2099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spacing w:before="116"/>
              <w:ind w:left="198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8E3D5A">
        <w:trPr>
          <w:trHeight w:val="43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</w:tr>
      <w:tr w:rsidR="008E3D5A">
        <w:trPr>
          <w:trHeight w:val="1106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9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E3D5A" w:rsidRDefault="00A00B56" w:rsidP="006A1E1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8E3D5A" w:rsidRDefault="00A00B56" w:rsidP="006A1E1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E3D5A" w:rsidRDefault="00A00B56" w:rsidP="006A1E1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8E3D5A" w:rsidRDefault="00A00B56" w:rsidP="006A1E1E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E3D5A" w:rsidRDefault="00A00B56" w:rsidP="006A1E1E">
            <w:pPr>
              <w:pStyle w:val="TableParagraph"/>
              <w:spacing w:before="2"/>
              <w:ind w:left="7" w:right="18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8E3D5A" w:rsidRDefault="00A00B56" w:rsidP="006A1E1E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3D5A" w:rsidRDefault="00A00B56" w:rsidP="006A1E1E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3D5A" w:rsidRDefault="00A00B56" w:rsidP="006A1E1E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E3D5A" w:rsidRDefault="00A00B56" w:rsidP="006A1E1E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66,64</w:t>
            </w:r>
          </w:p>
          <w:p w:rsidR="008E3D5A" w:rsidRDefault="00A00B56" w:rsidP="006A1E1E">
            <w:pPr>
              <w:pStyle w:val="TableParagraph"/>
              <w:spacing w:before="14"/>
              <w:ind w:left="186"/>
              <w:rPr>
                <w:sz w:val="18"/>
              </w:rPr>
            </w:pPr>
            <w:r>
              <w:rPr>
                <w:sz w:val="18"/>
              </w:rPr>
              <w:t>17,33</w:t>
            </w:r>
          </w:p>
          <w:p w:rsidR="008E3D5A" w:rsidRDefault="00A00B56" w:rsidP="006A1E1E">
            <w:pPr>
              <w:pStyle w:val="TableParagraph"/>
              <w:spacing w:before="16"/>
              <w:ind w:left="186"/>
              <w:rPr>
                <w:sz w:val="18"/>
              </w:rPr>
            </w:pPr>
            <w:r>
              <w:rPr>
                <w:sz w:val="18"/>
              </w:rPr>
              <w:t>17,33</w:t>
            </w:r>
          </w:p>
          <w:p w:rsidR="008E3D5A" w:rsidRDefault="00A00B56" w:rsidP="006A1E1E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8E3D5A">
        <w:trPr>
          <w:trHeight w:val="84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E3D5A" w:rsidRDefault="00A00B56" w:rsidP="006A1E1E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E3D5A" w:rsidRDefault="00A00B56" w:rsidP="006A1E1E">
            <w:pPr>
              <w:pStyle w:val="TableParagraph"/>
              <w:spacing w:before="16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E3D5A" w:rsidRDefault="00A00B56" w:rsidP="006A1E1E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447" w:right="286" w:hanging="137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spacing w:before="2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8E3D5A" w:rsidRDefault="00A00B56" w:rsidP="006A1E1E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8E3D5A" w:rsidRDefault="00A00B56" w:rsidP="006A1E1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</w:tbl>
    <w:p w:rsidR="008E3D5A" w:rsidRPr="006A1E1E" w:rsidRDefault="008E3D5A" w:rsidP="006A1E1E">
      <w:pPr>
        <w:pStyle w:val="a3"/>
        <w:spacing w:before="11"/>
        <w:ind w:left="0"/>
        <w:rPr>
          <w:sz w:val="16"/>
          <w:szCs w:val="16"/>
        </w:rPr>
      </w:pPr>
    </w:p>
    <w:p w:rsidR="008E3D5A" w:rsidRDefault="00A00B56" w:rsidP="006A1E1E">
      <w:pPr>
        <w:pStyle w:val="1"/>
      </w:pPr>
      <w:r>
        <w:t>Раздел</w:t>
      </w:r>
      <w:r>
        <w:rPr>
          <w:spacing w:val="-4"/>
        </w:rPr>
        <w:t xml:space="preserve"> </w:t>
      </w:r>
      <w:r>
        <w:t>2. СМЕСИТЕЛИ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ОКОМКОВАТЕЛИ</w:t>
      </w:r>
    </w:p>
    <w:p w:rsidR="008E3D5A" w:rsidRDefault="00A00B56" w:rsidP="006A1E1E">
      <w:pPr>
        <w:pStyle w:val="2"/>
        <w:tabs>
          <w:tab w:val="left" w:pos="3013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04-03-008</w:t>
      </w:r>
      <w:r>
        <w:tab/>
        <w:t>Смесители</w:t>
      </w:r>
      <w:r>
        <w:rPr>
          <w:spacing w:val="-2"/>
        </w:rPr>
        <w:t xml:space="preserve"> </w:t>
      </w:r>
      <w:r>
        <w:t>барабанные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0"/>
        <w:ind w:right="5522" w:firstLine="1473"/>
      </w:pPr>
      <w:r>
        <w:t>Смеситель барабанный, диаметр барабана:</w:t>
      </w:r>
      <w:r>
        <w:rPr>
          <w:spacing w:val="-42"/>
        </w:rPr>
        <w:t xml:space="preserve"> </w:t>
      </w:r>
      <w:r>
        <w:t>04-03-008-01</w:t>
      </w:r>
      <w:r>
        <w:tab/>
        <w:t>2500 мм, длина</w:t>
      </w:r>
      <w:r>
        <w:rPr>
          <w:spacing w:val="-1"/>
        </w:rPr>
        <w:t xml:space="preserve"> </w:t>
      </w:r>
      <w:r>
        <w:t>5000 мм</w:t>
      </w:r>
    </w:p>
    <w:p w:rsidR="008E3D5A" w:rsidRDefault="00A00B56" w:rsidP="006A1E1E">
      <w:pPr>
        <w:pStyle w:val="a3"/>
        <w:tabs>
          <w:tab w:val="left" w:pos="1671"/>
        </w:tabs>
      </w:pPr>
      <w:r>
        <w:t>04-03-008-02</w:t>
      </w:r>
      <w:r>
        <w:tab/>
        <w:t>3200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04-03-008-03</w:t>
      </w:r>
      <w:r>
        <w:tab/>
        <w:t>3200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12500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7"/>
      </w:pPr>
      <w:r>
        <w:t>04-03-008-04</w:t>
      </w:r>
      <w:r>
        <w:tab/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шнеком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18"/>
        <w:gridCol w:w="991"/>
        <w:gridCol w:w="779"/>
        <w:gridCol w:w="779"/>
        <w:gridCol w:w="779"/>
        <w:gridCol w:w="779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16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E3D5A" w:rsidRDefault="00A00B56" w:rsidP="006A1E1E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2199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79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8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8E3D5A" w:rsidRDefault="00A00B56" w:rsidP="006A1E1E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110,36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234,88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334,63</w:t>
            </w:r>
          </w:p>
        </w:tc>
        <w:tc>
          <w:tcPr>
            <w:tcW w:w="779" w:type="dxa"/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8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148,15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8E3D5A">
        <w:trPr>
          <w:trHeight w:val="208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0,00457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8E3D5A" w:rsidRDefault="008E3D5A" w:rsidP="006A1E1E">
      <w:pPr>
        <w:pStyle w:val="a3"/>
        <w:spacing w:before="1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04-03-009</w:t>
      </w:r>
      <w:r>
        <w:tab/>
        <w:t>Смесители</w:t>
      </w:r>
      <w:r>
        <w:rPr>
          <w:spacing w:val="-4"/>
        </w:rPr>
        <w:t xml:space="preserve"> </w:t>
      </w:r>
      <w:r>
        <w:t>шнековые</w:t>
      </w:r>
    </w:p>
    <w:p w:rsidR="008E3D5A" w:rsidRDefault="00A00B56" w:rsidP="006A1E1E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3186" w:firstLine="1473"/>
      </w:pPr>
      <w:r>
        <w:t>Смеситель шнековый двухвалковый лопастной, длина 3200 мм, диаметр:</w:t>
      </w:r>
      <w:r>
        <w:rPr>
          <w:spacing w:val="-43"/>
        </w:rPr>
        <w:t xml:space="preserve"> </w:t>
      </w:r>
      <w:r>
        <w:t>04-03-009-01</w:t>
      </w:r>
      <w:r>
        <w:tab/>
        <w:t>300</w:t>
      </w:r>
      <w:r>
        <w:rPr>
          <w:spacing w:val="-2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</w:pPr>
      <w:r>
        <w:t>04-03-009-02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8E3D5A" w:rsidRDefault="00A00B56" w:rsidP="006A1E1E">
      <w:pPr>
        <w:pStyle w:val="a3"/>
        <w:tabs>
          <w:tab w:val="left" w:pos="1671"/>
        </w:tabs>
        <w:spacing w:after="6"/>
      </w:pPr>
      <w:r>
        <w:t>04-03-009-03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19"/>
        <w:gridCol w:w="1000"/>
        <w:gridCol w:w="780"/>
        <w:gridCol w:w="780"/>
        <w:gridCol w:w="780"/>
      </w:tblGrid>
      <w:tr w:rsidR="008E3D5A">
        <w:trPr>
          <w:trHeight w:val="45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8E3D5A">
        <w:trPr>
          <w:trHeight w:val="659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8E3D5A" w:rsidRDefault="00A00B56" w:rsidP="006A1E1E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8E3D5A" w:rsidRDefault="00A00B56" w:rsidP="006A1E1E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ind w:left="7" w:right="3000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3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3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24,98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9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9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9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119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8E3D5A" w:rsidRDefault="00A00B56" w:rsidP="006A1E1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04-03-010</w:t>
      </w:r>
      <w:r>
        <w:tab/>
        <w:t>Окомкователи</w:t>
      </w:r>
    </w:p>
    <w:p w:rsidR="008E3D5A" w:rsidRDefault="00A00B56" w:rsidP="006A1E1E">
      <w:pPr>
        <w:pStyle w:val="4"/>
        <w:tabs>
          <w:tab w:val="left" w:pos="1322"/>
        </w:tabs>
        <w:ind w:left="0" w:right="8284"/>
        <w:jc w:val="center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481" w:right="7540"/>
        <w:jc w:val="center"/>
      </w:pPr>
      <w:r>
        <w:t>Окомкователь:</w:t>
      </w:r>
    </w:p>
    <w:p w:rsidR="008E3D5A" w:rsidRDefault="00A00B56" w:rsidP="006A1E1E">
      <w:pPr>
        <w:pStyle w:val="a4"/>
        <w:numPr>
          <w:ilvl w:val="3"/>
          <w:numId w:val="2"/>
        </w:numPr>
        <w:tabs>
          <w:tab w:val="left" w:pos="1533"/>
          <w:tab w:val="left" w:pos="1672"/>
        </w:tabs>
        <w:spacing w:before="45" w:line="240" w:lineRule="auto"/>
        <w:ind w:right="6076" w:hanging="1672"/>
        <w:rPr>
          <w:sz w:val="18"/>
        </w:rPr>
      </w:pPr>
      <w:r>
        <w:rPr>
          <w:sz w:val="18"/>
        </w:rPr>
        <w:t>чашевый,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чаши</w:t>
      </w:r>
      <w:r>
        <w:rPr>
          <w:spacing w:val="-3"/>
          <w:sz w:val="18"/>
        </w:rPr>
        <w:t xml:space="preserve"> </w:t>
      </w:r>
      <w:r>
        <w:rPr>
          <w:sz w:val="18"/>
        </w:rPr>
        <w:t>5500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8E3D5A" w:rsidRDefault="00A00B56" w:rsidP="006A1E1E">
      <w:pPr>
        <w:pStyle w:val="a4"/>
        <w:numPr>
          <w:ilvl w:val="3"/>
          <w:numId w:val="2"/>
        </w:numPr>
        <w:tabs>
          <w:tab w:val="left" w:pos="1533"/>
          <w:tab w:val="left" w:pos="1672"/>
        </w:tabs>
        <w:spacing w:before="2" w:after="7" w:line="240" w:lineRule="auto"/>
        <w:ind w:right="4982" w:hanging="1672"/>
        <w:rPr>
          <w:sz w:val="18"/>
        </w:rPr>
      </w:pPr>
      <w:r>
        <w:rPr>
          <w:sz w:val="18"/>
        </w:rPr>
        <w:t>барабанный,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12500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7"/>
        <w:gridCol w:w="1011"/>
        <w:gridCol w:w="780"/>
        <w:gridCol w:w="780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spacing w:before="116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8E3D5A" w:rsidRDefault="00A00B56" w:rsidP="006A1E1E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8E3D5A" w:rsidRDefault="00A00B56" w:rsidP="006A1E1E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1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1 357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144,36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238,9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88,42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87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58,69</w:t>
            </w:r>
          </w:p>
        </w:tc>
      </w:tr>
      <w:tr w:rsidR="008E3D5A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8E3D5A" w:rsidP="006A1E1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57,64</w:t>
            </w:r>
          </w:p>
        </w:tc>
      </w:tr>
      <w:tr w:rsidR="008E3D5A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7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7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7" w:type="dxa"/>
          </w:tcPr>
          <w:p w:rsidR="008E3D5A" w:rsidRDefault="00A00B56" w:rsidP="006A1E1E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1" w:type="dxa"/>
          </w:tcPr>
          <w:p w:rsidR="008E3D5A" w:rsidRDefault="00A00B56" w:rsidP="006A1E1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40,55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93,81</w:t>
            </w:r>
          </w:p>
        </w:tc>
      </w:tr>
    </w:tbl>
    <w:p w:rsidR="008E3D5A" w:rsidRDefault="008E3D5A" w:rsidP="006A1E1E">
      <w:pPr>
        <w:pStyle w:val="a3"/>
        <w:spacing w:before="7"/>
        <w:ind w:left="0"/>
        <w:rPr>
          <w:sz w:val="22"/>
        </w:rPr>
      </w:pPr>
    </w:p>
    <w:p w:rsidR="008E3D5A" w:rsidRDefault="00A00B56" w:rsidP="006A1E1E">
      <w:pPr>
        <w:pStyle w:val="2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04-03-011</w:t>
      </w:r>
      <w:r>
        <w:tab/>
        <w:t>Охладители</w:t>
      </w:r>
    </w:p>
    <w:p w:rsidR="008E3D5A" w:rsidRDefault="00A00B56" w:rsidP="006A1E1E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tabs>
          <w:tab w:val="left" w:pos="1671"/>
        </w:tabs>
        <w:spacing w:before="41"/>
        <w:ind w:right="4843" w:firstLine="1473"/>
      </w:pPr>
      <w:r>
        <w:t>Охладитель прямолинейный, площадь охлаждения:</w:t>
      </w:r>
      <w:r>
        <w:rPr>
          <w:spacing w:val="-42"/>
        </w:rPr>
        <w:t xml:space="preserve"> </w:t>
      </w:r>
      <w:r>
        <w:t>04-03-011-01</w:t>
      </w:r>
      <w:r>
        <w:tab/>
        <w:t>125</w:t>
      </w:r>
      <w:r>
        <w:rPr>
          <w:spacing w:val="-2"/>
        </w:rPr>
        <w:t xml:space="preserve"> </w:t>
      </w:r>
      <w:r>
        <w:t>м2,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50000</w:t>
      </w:r>
      <w:r>
        <w:rPr>
          <w:spacing w:val="1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2500 мм</w:t>
      </w:r>
    </w:p>
    <w:p w:rsidR="008E3D5A" w:rsidRDefault="00A00B56" w:rsidP="006A1E1E">
      <w:pPr>
        <w:pStyle w:val="a3"/>
        <w:tabs>
          <w:tab w:val="left" w:pos="1671"/>
        </w:tabs>
        <w:spacing w:after="6"/>
      </w:pPr>
      <w:r>
        <w:t>04-03-011-02</w:t>
      </w:r>
      <w:r>
        <w:tab/>
        <w:t>315</w:t>
      </w:r>
      <w:r>
        <w:rPr>
          <w:spacing w:val="-4"/>
        </w:rPr>
        <w:t xml:space="preserve"> </w:t>
      </w:r>
      <w:r>
        <w:t>м2,</w:t>
      </w:r>
      <w:r>
        <w:rPr>
          <w:spacing w:val="-1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90000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3900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80"/>
      </w:tblGrid>
      <w:tr w:rsidR="008E3D5A" w:rsidTr="00F011CE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8E3D5A" w:rsidTr="00BF4D21">
        <w:trPr>
          <w:trHeight w:val="437"/>
        </w:trPr>
        <w:tc>
          <w:tcPr>
            <w:tcW w:w="1471" w:type="dxa"/>
            <w:tcBorders>
              <w:bottom w:val="single" w:sz="4" w:space="0" w:color="auto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:rsidR="008E3D5A" w:rsidRDefault="00A00B56" w:rsidP="006A1E1E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7 861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8E3D5A" w:rsidRDefault="008E3D5A" w:rsidP="006A1E1E">
            <w:pPr>
              <w:pStyle w:val="TableParagraph"/>
              <w:spacing w:before="1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036</w:t>
            </w:r>
          </w:p>
        </w:tc>
      </w:tr>
      <w:tr w:rsidR="00F011CE" w:rsidTr="00BF4D2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2 837,22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6 156,37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399,84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961,52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1 821,89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401,12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445,81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528,36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506,94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602,14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528,36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401,12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445,81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288,2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288,2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738,99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1 093,61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5 702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5 702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0,889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0,814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1 243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</w:tr>
      <w:tr w:rsidR="00F011CE" w:rsidTr="00F011C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372,4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1CE" w:rsidRDefault="00F011CE" w:rsidP="006A1E1E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987,9</w:t>
            </w:r>
          </w:p>
        </w:tc>
      </w:tr>
    </w:tbl>
    <w:p w:rsidR="008E3D5A" w:rsidRDefault="008E3D5A" w:rsidP="006A1E1E">
      <w:pPr>
        <w:pStyle w:val="a3"/>
        <w:ind w:left="0"/>
        <w:rPr>
          <w:sz w:val="15"/>
        </w:rPr>
      </w:pPr>
    </w:p>
    <w:p w:rsidR="008E3D5A" w:rsidRDefault="00A00B56" w:rsidP="006A1E1E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04-03-012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8E3D5A" w:rsidRDefault="00A00B56" w:rsidP="006A1E1E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8E3D5A" w:rsidRDefault="00A00B56" w:rsidP="006A1E1E">
      <w:pPr>
        <w:pStyle w:val="a3"/>
        <w:spacing w:before="40"/>
        <w:ind w:left="1611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прочности:</w:t>
      </w:r>
    </w:p>
    <w:p w:rsidR="008E3D5A" w:rsidRDefault="00A00B56" w:rsidP="006A1E1E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46" w:line="240" w:lineRule="auto"/>
        <w:rPr>
          <w:sz w:val="18"/>
        </w:rPr>
      </w:pPr>
      <w:r>
        <w:rPr>
          <w:sz w:val="18"/>
        </w:rPr>
        <w:t>кокса</w:t>
      </w:r>
    </w:p>
    <w:p w:rsidR="008E3D5A" w:rsidRDefault="00A00B56" w:rsidP="006A1E1E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spacing w:before="2" w:after="7" w:line="240" w:lineRule="auto"/>
        <w:rPr>
          <w:sz w:val="18"/>
        </w:rPr>
      </w:pPr>
      <w:r>
        <w:rPr>
          <w:sz w:val="18"/>
        </w:rPr>
        <w:t>антрацита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86"/>
        <w:gridCol w:w="1012"/>
        <w:gridCol w:w="780"/>
        <w:gridCol w:w="778"/>
      </w:tblGrid>
      <w:tr w:rsidR="008E3D5A">
        <w:trPr>
          <w:trHeight w:val="453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8E3D5A" w:rsidRDefault="00A00B56" w:rsidP="006A1E1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8E3D5A">
        <w:trPr>
          <w:trHeight w:val="662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E3D5A" w:rsidRDefault="00A00B56" w:rsidP="006A1E1E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8E3D5A" w:rsidRDefault="00A00B56" w:rsidP="006A1E1E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E3D5A" w:rsidRDefault="00A00B56" w:rsidP="006A1E1E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8E3D5A" w:rsidRDefault="00A00B56" w:rsidP="006A1E1E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8E3D5A" w:rsidRDefault="00A00B56" w:rsidP="006A1E1E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8E3D5A" w:rsidP="006A1E1E">
            <w:pPr>
              <w:pStyle w:val="TableParagraph"/>
              <w:rPr>
                <w:sz w:val="19"/>
              </w:rPr>
            </w:pPr>
          </w:p>
          <w:p w:rsidR="008E3D5A" w:rsidRDefault="00A00B56" w:rsidP="006A1E1E">
            <w:pPr>
              <w:pStyle w:val="TableParagraph"/>
              <w:spacing w:before="1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</w:tcPr>
          <w:p w:rsidR="008E3D5A" w:rsidRDefault="008E3D5A" w:rsidP="006A1E1E">
            <w:pPr>
              <w:pStyle w:val="TableParagraph"/>
              <w:rPr>
                <w:sz w:val="20"/>
              </w:rPr>
            </w:pPr>
          </w:p>
          <w:p w:rsidR="008E3D5A" w:rsidRDefault="008E3D5A" w:rsidP="006A1E1E">
            <w:pPr>
              <w:pStyle w:val="TableParagraph"/>
              <w:spacing w:before="5"/>
              <w:rPr>
                <w:sz w:val="18"/>
              </w:rPr>
            </w:pPr>
          </w:p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8E3D5A">
        <w:trPr>
          <w:trHeight w:val="215"/>
        </w:trPr>
        <w:tc>
          <w:tcPr>
            <w:tcW w:w="1471" w:type="dxa"/>
          </w:tcPr>
          <w:p w:rsidR="008E3D5A" w:rsidRDefault="00A00B56" w:rsidP="006A1E1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8E3D5A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E3D5A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E3D5A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86" w:type="dxa"/>
            <w:tcBorders>
              <w:bottom w:val="nil"/>
            </w:tcBorders>
          </w:tcPr>
          <w:p w:rsidR="008E3D5A" w:rsidRDefault="00A00B56" w:rsidP="006A1E1E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</w:tr>
      <w:tr w:rsidR="008E3D5A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86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</w:tcBorders>
          </w:tcPr>
          <w:p w:rsidR="008E3D5A" w:rsidRDefault="00A00B56" w:rsidP="006A1E1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3D5A">
        <w:trPr>
          <w:trHeight w:val="218"/>
        </w:trPr>
        <w:tc>
          <w:tcPr>
            <w:tcW w:w="1471" w:type="dxa"/>
          </w:tcPr>
          <w:p w:rsidR="008E3D5A" w:rsidRDefault="008E3D5A" w:rsidP="006A1E1E">
            <w:pPr>
              <w:pStyle w:val="TableParagraph"/>
              <w:rPr>
                <w:sz w:val="14"/>
              </w:rPr>
            </w:pPr>
          </w:p>
        </w:tc>
        <w:tc>
          <w:tcPr>
            <w:tcW w:w="5886" w:type="dxa"/>
          </w:tcPr>
          <w:p w:rsidR="008E3D5A" w:rsidRDefault="00A00B56" w:rsidP="006A1E1E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12" w:type="dxa"/>
          </w:tcPr>
          <w:p w:rsidR="008E3D5A" w:rsidRDefault="00A00B56" w:rsidP="006A1E1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8E3D5A" w:rsidRDefault="00A00B56" w:rsidP="006A1E1E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8E3D5A" w:rsidRDefault="00A00B56" w:rsidP="006A1E1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EF4F23" w:rsidRDefault="00EF4F23" w:rsidP="006A1E1E">
      <w:bookmarkStart w:id="0" w:name="_GoBack"/>
      <w:bookmarkEnd w:id="0"/>
    </w:p>
    <w:sectPr w:rsidR="00EF4F23">
      <w:headerReference w:type="default" r:id="rId9"/>
      <w:footerReference w:type="default" r:id="rId10"/>
      <w:pgSz w:w="11910" w:h="16840"/>
      <w:pgMar w:top="780" w:right="480" w:bottom="680" w:left="1000" w:header="57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3A" w:rsidRDefault="00A2423A">
      <w:r>
        <w:separator/>
      </w:r>
    </w:p>
  </w:endnote>
  <w:endnote w:type="continuationSeparator" w:id="0">
    <w:p w:rsidR="00A2423A" w:rsidRDefault="00A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A" w:rsidRDefault="006A1E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6pt;width:24pt;height:15.3pt;z-index:-26252800;mso-position-horizontal-relative:page;mso-position-vertical-relative:page" filled="f" stroked="f">
          <v:textbox inset="0,0,0,0">
            <w:txbxContent>
              <w:p w:rsidR="00A2423A" w:rsidRDefault="00A242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1E1E">
                  <w:rPr>
                    <w:noProof/>
                    <w:sz w:val="24"/>
                  </w:rPr>
                  <w:t>130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A" w:rsidRDefault="006A1E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26244608;mso-position-horizontal-relative:page;mso-position-vertical-relative:page" filled="f" stroked="f">
          <v:textbox inset="0,0,0,0">
            <w:txbxContent>
              <w:p w:rsidR="00A2423A" w:rsidRDefault="00A2423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A1E1E">
                  <w:rPr>
                    <w:noProof/>
                    <w:sz w:val="24"/>
                  </w:rPr>
                  <w:t>150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3A" w:rsidRDefault="00A2423A">
      <w:r>
        <w:separator/>
      </w:r>
    </w:p>
  </w:footnote>
  <w:footnote w:type="continuationSeparator" w:id="0">
    <w:p w:rsidR="00A2423A" w:rsidRDefault="00A2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A" w:rsidRDefault="006A1E1E">
    <w:pPr>
      <w:pStyle w:val="a3"/>
      <w:spacing w:line="14" w:lineRule="auto"/>
      <w:ind w:left="0"/>
      <w:rPr>
        <w:sz w:val="20"/>
      </w:rPr>
    </w:pPr>
    <w:r>
      <w:pict>
        <v:rect id="_x0000_s2069" style="position:absolute;margin-left:55.2pt;margin-top:39.85pt;width:510.35pt;height:.95pt;z-index:-262538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47.8pt;margin-top:27.55pt;width:417.2pt;height:13.05pt;z-index:-26253312;mso-position-horizontal-relative:page;mso-position-vertical-relative:page" filled="f" stroked="f">
          <v:textbox inset="0,0,0,0">
            <w:txbxContent>
              <w:p w:rsidR="00A2423A" w:rsidRDefault="00A2423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3A" w:rsidRDefault="006A1E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7.8pt;margin-top:27.55pt;width:417.2pt;height:13.05pt;z-index:-26245120;mso-position-horizontal-relative:page;mso-position-vertical-relative:page" filled="f" stroked="f">
          <v:textbox inset="0,0,0,0">
            <w:txbxContent>
              <w:p w:rsidR="00A2423A" w:rsidRDefault="00A2423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F66"/>
    <w:multiLevelType w:val="multilevel"/>
    <w:tmpl w:val="B00A03AA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" w15:restartNumberingAfterBreak="0">
    <w:nsid w:val="15244ACB"/>
    <w:multiLevelType w:val="multilevel"/>
    <w:tmpl w:val="94FACC08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2" w15:restartNumberingAfterBreak="0">
    <w:nsid w:val="1F5B29F9"/>
    <w:multiLevelType w:val="multilevel"/>
    <w:tmpl w:val="491AEB54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3" w15:restartNumberingAfterBreak="0">
    <w:nsid w:val="2F1C1442"/>
    <w:multiLevelType w:val="multilevel"/>
    <w:tmpl w:val="01987794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4" w15:restartNumberingAfterBreak="0">
    <w:nsid w:val="37870033"/>
    <w:multiLevelType w:val="multilevel"/>
    <w:tmpl w:val="D170576A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5" w15:restartNumberingAfterBreak="0">
    <w:nsid w:val="3B376C82"/>
    <w:multiLevelType w:val="multilevel"/>
    <w:tmpl w:val="ABE0279C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6" w15:restartNumberingAfterBreak="0">
    <w:nsid w:val="473F0D54"/>
    <w:multiLevelType w:val="multilevel"/>
    <w:tmpl w:val="3E4E8BF4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47DC0FCD"/>
    <w:multiLevelType w:val="multilevel"/>
    <w:tmpl w:val="E0BE7318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8" w15:restartNumberingAfterBreak="0">
    <w:nsid w:val="49592F7D"/>
    <w:multiLevelType w:val="multilevel"/>
    <w:tmpl w:val="9A6EF356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9" w15:restartNumberingAfterBreak="0">
    <w:nsid w:val="4FD73645"/>
    <w:multiLevelType w:val="multilevel"/>
    <w:tmpl w:val="495A89BC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0" w15:restartNumberingAfterBreak="0">
    <w:nsid w:val="57E94433"/>
    <w:multiLevelType w:val="multilevel"/>
    <w:tmpl w:val="07246AF2"/>
    <w:lvl w:ilvl="0">
      <w:start w:val="1"/>
      <w:numFmt w:val="decimal"/>
      <w:lvlText w:val="%1"/>
      <w:lvlJc w:val="left"/>
      <w:pPr>
        <w:ind w:left="133" w:hanging="41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3" w:hanging="4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4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96"/>
      </w:pPr>
      <w:rPr>
        <w:rFonts w:hint="default"/>
        <w:lang w:val="ru-RU" w:eastAsia="en-US" w:bidi="ar-SA"/>
      </w:rPr>
    </w:lvl>
  </w:abstractNum>
  <w:abstractNum w:abstractNumId="11" w15:restartNumberingAfterBreak="0">
    <w:nsid w:val="625C223B"/>
    <w:multiLevelType w:val="multilevel"/>
    <w:tmpl w:val="AA064B9E"/>
    <w:lvl w:ilvl="0">
      <w:start w:val="4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2" w15:restartNumberingAfterBreak="0">
    <w:nsid w:val="6D8014CF"/>
    <w:multiLevelType w:val="multilevel"/>
    <w:tmpl w:val="8AD6DCEA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13" w15:restartNumberingAfterBreak="0">
    <w:nsid w:val="7C9F2062"/>
    <w:multiLevelType w:val="multilevel"/>
    <w:tmpl w:val="EC8EA640"/>
    <w:lvl w:ilvl="0">
      <w:start w:val="4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E3D5A"/>
    <w:rsid w:val="00401D0E"/>
    <w:rsid w:val="006A1E1E"/>
    <w:rsid w:val="008E3D5A"/>
    <w:rsid w:val="00924B1F"/>
    <w:rsid w:val="00A00B56"/>
    <w:rsid w:val="00A2423A"/>
    <w:rsid w:val="00BF4D21"/>
    <w:rsid w:val="00EF4F23"/>
    <w:rsid w:val="00F011CE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B2A4985D-DA59-4A54-B0BC-FDDF7D8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1" w:right="140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7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4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B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4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4B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11334</Words>
  <Characters>64605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8</cp:revision>
  <dcterms:created xsi:type="dcterms:W3CDTF">2023-01-12T08:08:00Z</dcterms:created>
  <dcterms:modified xsi:type="dcterms:W3CDTF">2023-02-06T10:37:00Z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